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71CA" w14:textId="77777777" w:rsidR="00694F16" w:rsidRPr="000902C4" w:rsidRDefault="00AD7D06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9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 w:rsidR="00CE4F3B">
        <w:rPr>
          <w:rFonts w:ascii="Garamond" w:hAnsi="Garamond"/>
          <w:b/>
          <w:smallCaps/>
          <w:sz w:val="28"/>
        </w:rPr>
        <w:t>Edition (202</w:t>
      </w:r>
      <w:r>
        <w:rPr>
          <w:rFonts w:ascii="Garamond" w:hAnsi="Garamond"/>
          <w:b/>
          <w:smallCaps/>
          <w:sz w:val="28"/>
        </w:rPr>
        <w:t>6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14:paraId="03C62F13" w14:textId="77777777"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6"/>
        <w:gridCol w:w="2124"/>
      </w:tblGrid>
      <w:tr w:rsidR="00694F16" w:rsidRPr="000902C4" w14:paraId="150E127A" w14:textId="77777777" w:rsidTr="00F47361">
        <w:tc>
          <w:tcPr>
            <w:tcW w:w="5000" w:type="pct"/>
            <w:gridSpan w:val="2"/>
          </w:tcPr>
          <w:p w14:paraId="65089376" w14:textId="77777777" w:rsidR="00694F16" w:rsidRPr="00F47361" w:rsidRDefault="00B65CBF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  <w:vertAlign w:val="superscript"/>
              </w:rPr>
              <w:t>9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 w:rsidR="00CE4F3B">
              <w:rPr>
                <w:rFonts w:ascii="Garamond" w:hAnsi="Garamond"/>
                <w:b/>
                <w:smallCaps/>
              </w:rPr>
              <w:t>202</w:t>
            </w:r>
            <w:r>
              <w:rPr>
                <w:rFonts w:ascii="Garamond" w:hAnsi="Garamond"/>
                <w:b/>
                <w:smallCaps/>
              </w:rPr>
              <w:t>6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14:paraId="2B38B038" w14:textId="77777777" w:rsidTr="00F47361">
        <w:tc>
          <w:tcPr>
            <w:tcW w:w="3864" w:type="pct"/>
          </w:tcPr>
          <w:p w14:paraId="57E7886B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</w:tcPr>
          <w:p w14:paraId="68695041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14:paraId="6797C896" w14:textId="77777777" w:rsidTr="00F47361">
        <w:tc>
          <w:tcPr>
            <w:tcW w:w="3864" w:type="pct"/>
          </w:tcPr>
          <w:p w14:paraId="38CD2FAF" w14:textId="77777777"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</w:tcPr>
          <w:p w14:paraId="32AB1029" w14:textId="77777777"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1C2974A6" w14:textId="77777777" w:rsidTr="00F47361">
        <w:tc>
          <w:tcPr>
            <w:tcW w:w="3864" w:type="pct"/>
          </w:tcPr>
          <w:p w14:paraId="44F71E93" w14:textId="7777777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3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</w:tcPr>
          <w:p w14:paraId="575CBF73" w14:textId="77777777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212AC323" w14:textId="77777777" w:rsidTr="00F47361">
        <w:tc>
          <w:tcPr>
            <w:tcW w:w="3864" w:type="pct"/>
          </w:tcPr>
          <w:p w14:paraId="7D6CBDEC" w14:textId="77777777" w:rsidR="00694F16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</w:t>
            </w:r>
            <w:r w:rsidR="00AD7D06">
              <w:rPr>
                <w:rFonts w:ascii="Garamond" w:hAnsi="Garamond"/>
              </w:rPr>
              <w:t xml:space="preserve">. </w:t>
            </w:r>
          </w:p>
          <w:p w14:paraId="4FBEFAB9" w14:textId="77777777" w:rsidR="00AD7D06" w:rsidRPr="000902C4" w:rsidRDefault="00AD7D06" w:rsidP="00F7004C">
            <w:pPr>
              <w:rPr>
                <w:rFonts w:ascii="Garamond" w:hAnsi="Garamond"/>
              </w:rPr>
            </w:pPr>
            <w:r w:rsidRPr="00A840F9">
              <w:rPr>
                <w:rFonts w:ascii="Garamond" w:hAnsi="Garamond"/>
                <w:color w:val="FF0000"/>
              </w:rPr>
              <w:t xml:space="preserve">Note – 2024 IECC </w:t>
            </w:r>
            <w:r w:rsidR="007E0D51">
              <w:rPr>
                <w:rFonts w:ascii="Garamond" w:hAnsi="Garamond"/>
                <w:color w:val="FF0000"/>
              </w:rPr>
              <w:t>is</w:t>
            </w:r>
            <w:r w:rsidRPr="00A840F9">
              <w:rPr>
                <w:rFonts w:ascii="Garamond" w:hAnsi="Garamond"/>
                <w:color w:val="FF0000"/>
              </w:rPr>
              <w:t xml:space="preserve"> not available yet </w:t>
            </w:r>
            <w:r>
              <w:rPr>
                <w:rFonts w:ascii="Garamond" w:hAnsi="Garamond"/>
              </w:rPr>
              <w:t>– Projected availability April</w:t>
            </w:r>
            <w:r w:rsidR="00BA4FCC">
              <w:rPr>
                <w:rFonts w:ascii="Garamond" w:hAnsi="Garamond"/>
              </w:rPr>
              <w:t>/Ma</w:t>
            </w:r>
            <w:r w:rsidR="007E0D51">
              <w:rPr>
                <w:rFonts w:ascii="Garamond" w:hAnsi="Garamond"/>
              </w:rPr>
              <w:t>y</w:t>
            </w:r>
            <w:r>
              <w:rPr>
                <w:rFonts w:ascii="Garamond" w:hAnsi="Garamond"/>
              </w:rPr>
              <w:t xml:space="preserve"> 2024.</w:t>
            </w:r>
          </w:p>
        </w:tc>
        <w:tc>
          <w:tcPr>
            <w:tcW w:w="1136" w:type="pct"/>
          </w:tcPr>
          <w:p w14:paraId="6CA56BF0" w14:textId="77777777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588ACE88" w14:textId="77777777" w:rsidTr="00F47361">
        <w:tc>
          <w:tcPr>
            <w:tcW w:w="3864" w:type="pct"/>
          </w:tcPr>
          <w:p w14:paraId="008CCD3E" w14:textId="77777777" w:rsidR="00694F16" w:rsidRDefault="00ED0AD6" w:rsidP="00B453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 xml:space="preserve">Commission selects </w:t>
            </w:r>
            <w:r w:rsidR="00AD7D06">
              <w:rPr>
                <w:rFonts w:ascii="Garamond" w:hAnsi="Garamond"/>
              </w:rPr>
              <w:t xml:space="preserve">available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</w:t>
            </w:r>
            <w:r w:rsidR="00120F45">
              <w:rPr>
                <w:rFonts w:ascii="Garamond" w:hAnsi="Garamond"/>
              </w:rPr>
              <w:t xml:space="preserve">(IBC, IMC, IPC, IFGC, IEBC) </w:t>
            </w:r>
            <w:r w:rsidR="00CE4F3B">
              <w:rPr>
                <w:rFonts w:ascii="Garamond" w:hAnsi="Garamond"/>
              </w:rPr>
              <w:t>and 202</w:t>
            </w:r>
            <w:r w:rsidR="00120F45">
              <w:rPr>
                <w:rFonts w:ascii="Garamond" w:hAnsi="Garamond"/>
              </w:rPr>
              <w:t>3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  <w:p w14:paraId="34AA677D" w14:textId="77777777" w:rsidR="007E0D51" w:rsidRPr="007E0D51" w:rsidRDefault="007E0D51" w:rsidP="00B4538D">
            <w:pPr>
              <w:rPr>
                <w:rFonts w:ascii="Garamond" w:hAnsi="Garamond"/>
                <w:iCs/>
              </w:rPr>
            </w:pPr>
            <w:r w:rsidRPr="007E0D51">
              <w:rPr>
                <w:rFonts w:ascii="Garamond" w:hAnsi="Garamond"/>
                <w:iCs/>
                <w:color w:val="FF0000"/>
              </w:rPr>
              <w:t>2024 IECC</w:t>
            </w:r>
          </w:p>
        </w:tc>
        <w:tc>
          <w:tcPr>
            <w:tcW w:w="1136" w:type="pct"/>
          </w:tcPr>
          <w:p w14:paraId="08510772" w14:textId="77777777" w:rsidR="00694F16" w:rsidRPr="00EE6667" w:rsidRDefault="00C74C62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2/</w:t>
            </w:r>
            <w:r w:rsidR="00120F45" w:rsidRPr="00EE6667">
              <w:rPr>
                <w:rFonts w:ascii="Garamond" w:hAnsi="Garamond"/>
              </w:rPr>
              <w:t>13</w:t>
            </w:r>
            <w:r w:rsidR="001F4535" w:rsidRPr="00EE6667">
              <w:rPr>
                <w:rFonts w:ascii="Garamond" w:hAnsi="Garamond"/>
              </w:rPr>
              <w:t>/202</w:t>
            </w:r>
            <w:r w:rsidR="00120F45" w:rsidRPr="00EE6667">
              <w:rPr>
                <w:rFonts w:ascii="Garamond" w:hAnsi="Garamond"/>
              </w:rPr>
              <w:t>4</w:t>
            </w:r>
          </w:p>
          <w:p w14:paraId="27976803" w14:textId="77777777" w:rsidR="000E3F9F" w:rsidRDefault="000E3F9F" w:rsidP="00F7004C">
            <w:pPr>
              <w:rPr>
                <w:rFonts w:ascii="Garamond" w:hAnsi="Garamond"/>
              </w:rPr>
            </w:pPr>
          </w:p>
          <w:p w14:paraId="767DF0C6" w14:textId="77777777" w:rsidR="007E0D51" w:rsidRPr="000E3F9F" w:rsidRDefault="007E0D51" w:rsidP="00F7004C">
            <w:pPr>
              <w:rPr>
                <w:rFonts w:ascii="Garamond" w:hAnsi="Garamond"/>
              </w:rPr>
            </w:pPr>
            <w:r w:rsidRPr="00294CCD">
              <w:rPr>
                <w:rFonts w:ascii="Garamond" w:hAnsi="Garamond"/>
              </w:rPr>
              <w:t>8/13/2024</w:t>
            </w:r>
          </w:p>
        </w:tc>
      </w:tr>
      <w:tr w:rsidR="00745FAB" w:rsidRPr="000902C4" w14:paraId="356C7069" w14:textId="77777777" w:rsidTr="00F47361">
        <w:tc>
          <w:tcPr>
            <w:tcW w:w="3864" w:type="pct"/>
          </w:tcPr>
          <w:p w14:paraId="60221D88" w14:textId="77777777"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</w:tcPr>
          <w:p w14:paraId="17D3DA5A" w14:textId="77777777"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2948B0" w:rsidRPr="000902C4" w14:paraId="5553F496" w14:textId="77777777" w:rsidTr="00F47361">
        <w:tc>
          <w:tcPr>
            <w:tcW w:w="3864" w:type="pct"/>
          </w:tcPr>
          <w:p w14:paraId="1C212B16" w14:textId="77777777"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</w:t>
            </w:r>
            <w:r w:rsidR="000363EF">
              <w:rPr>
                <w:rFonts w:ascii="Garamond" w:hAnsi="Garamond"/>
              </w:rPr>
              <w:t>of the</w:t>
            </w:r>
            <w:r w:rsidR="00F640A8">
              <w:rPr>
                <w:rFonts w:ascii="Garamond" w:hAnsi="Garamond"/>
              </w:rPr>
              <w:t xml:space="preserve"> following:</w:t>
            </w:r>
          </w:p>
          <w:p w14:paraId="3F7EB4A6" w14:textId="77777777" w:rsidR="00F640A8" w:rsidRDefault="00F640A8" w:rsidP="00F7004C">
            <w:pPr>
              <w:rPr>
                <w:rFonts w:ascii="Garamond" w:hAnsi="Garamond"/>
              </w:rPr>
            </w:pPr>
          </w:p>
          <w:p w14:paraId="7AE50CFB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proofErr w:type="gramStart"/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which overlap with the provisions of the FBC</w:t>
            </w:r>
          </w:p>
          <w:p w14:paraId="403000BB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proofErr w:type="gramStart"/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which correlate directly with the provisions of the FBC</w:t>
            </w:r>
          </w:p>
          <w:p w14:paraId="0C98D00B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proofErr w:type="gramStart"/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which </w:t>
            </w:r>
            <w:proofErr w:type="gramStart"/>
            <w:r w:rsidR="00F640A8" w:rsidRPr="006B231B">
              <w:rPr>
                <w:rFonts w:ascii="Garamond" w:hAnsi="Garamond"/>
                <w:sz w:val="20"/>
              </w:rPr>
              <w:t>provide for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energy efficiency standards that meet or</w:t>
            </w:r>
          </w:p>
          <w:p w14:paraId="5D71DBC2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exceed the national energy standards mandated by Title III of </w:t>
            </w:r>
            <w:proofErr w:type="gramStart"/>
            <w:r w:rsidRPr="006B231B">
              <w:rPr>
                <w:rFonts w:ascii="Garamond" w:hAnsi="Garamond"/>
                <w:sz w:val="20"/>
              </w:rPr>
              <w:t>the Energy</w:t>
            </w:r>
            <w:proofErr w:type="gramEnd"/>
          </w:p>
          <w:p w14:paraId="7408904B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14:paraId="07947FE4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proofErr w:type="gramStart"/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</w:t>
            </w:r>
            <w:proofErr w:type="gramEnd"/>
            <w:r w:rsidR="00F640A8" w:rsidRPr="006B231B">
              <w:rPr>
                <w:rFonts w:ascii="Garamond" w:hAnsi="Garamond"/>
                <w:sz w:val="20"/>
              </w:rPr>
              <w:t xml:space="preserve"> which are necessary to maintain eligibility for federal funding</w:t>
            </w:r>
          </w:p>
          <w:p w14:paraId="66FAFDDB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14:paraId="45E9A4F5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14:paraId="2F6A2226" w14:textId="77777777" w:rsidR="00F640A8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14:paraId="15ACC8CD" w14:textId="77777777" w:rsidR="000363EF" w:rsidRDefault="000363EF" w:rsidP="00F7004C">
            <w:pPr>
              <w:rPr>
                <w:rFonts w:ascii="Garamond" w:hAnsi="Garamond"/>
              </w:rPr>
            </w:pPr>
          </w:p>
          <w:p w14:paraId="20A00E68" w14:textId="77777777" w:rsidR="000363EF" w:rsidRDefault="000363EF" w:rsidP="00F7004C">
            <w:pPr>
              <w:rPr>
                <w:rFonts w:ascii="Garamond" w:hAnsi="Garamond"/>
              </w:rPr>
            </w:pPr>
            <w:r w:rsidRPr="001A6395">
              <w:rPr>
                <w:rFonts w:ascii="Garamond" w:hAnsi="Garamond"/>
                <w:color w:val="FF0000"/>
              </w:rPr>
              <w:t>Staff post on the Commission website analysis of the 2024 IECC</w:t>
            </w:r>
          </w:p>
          <w:p w14:paraId="37556C85" w14:textId="77777777"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</w:tcPr>
          <w:p w14:paraId="633101C2" w14:textId="77777777" w:rsidR="002948B0" w:rsidRPr="000226E6" w:rsidRDefault="00502EC6" w:rsidP="00F7004C">
            <w:pPr>
              <w:rPr>
                <w:rFonts w:ascii="Garamond" w:hAnsi="Garamond"/>
              </w:rPr>
            </w:pPr>
            <w:r w:rsidRPr="000226E6">
              <w:rPr>
                <w:rFonts w:ascii="Garamond" w:hAnsi="Garamond"/>
              </w:rPr>
              <w:t>5/1</w:t>
            </w:r>
            <w:r w:rsidR="006E35D5" w:rsidRPr="000226E6">
              <w:rPr>
                <w:rFonts w:ascii="Garamond" w:hAnsi="Garamond"/>
              </w:rPr>
              <w:t>8</w:t>
            </w:r>
            <w:r w:rsidRPr="000226E6">
              <w:rPr>
                <w:rFonts w:ascii="Garamond" w:hAnsi="Garamond"/>
              </w:rPr>
              <w:t>/2024</w:t>
            </w:r>
          </w:p>
          <w:p w14:paraId="6A1D4857" w14:textId="77777777" w:rsidR="007E0D51" w:rsidRPr="007D1662" w:rsidRDefault="007E0D51" w:rsidP="00F7004C">
            <w:pPr>
              <w:rPr>
                <w:rFonts w:ascii="Garamond" w:hAnsi="Garamond"/>
                <w:i/>
                <w:iCs/>
                <w:color w:val="FF0000"/>
              </w:rPr>
            </w:pPr>
            <w:r w:rsidRPr="007D1662">
              <w:rPr>
                <w:rFonts w:ascii="Garamond" w:hAnsi="Garamond"/>
                <w:i/>
                <w:iCs/>
                <w:color w:val="FF0000"/>
              </w:rPr>
              <w:t xml:space="preserve">Completed </w:t>
            </w:r>
          </w:p>
          <w:p w14:paraId="006D1BC8" w14:textId="77777777" w:rsidR="000363EF" w:rsidRPr="000226E6" w:rsidRDefault="000363EF" w:rsidP="00F7004C">
            <w:pPr>
              <w:rPr>
                <w:rFonts w:ascii="Garamond" w:hAnsi="Garamond"/>
                <w:i/>
                <w:iCs/>
              </w:rPr>
            </w:pPr>
          </w:p>
          <w:p w14:paraId="74CF89E4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58E9DF8C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1F31DC7F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56E4B76C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1F5D886C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62475712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65E44473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0122D3BC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3021929D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1302572C" w14:textId="77777777" w:rsidR="000363EF" w:rsidRPr="000226E6" w:rsidRDefault="000363EF" w:rsidP="007E0D51">
            <w:pPr>
              <w:rPr>
                <w:i/>
                <w:iCs/>
                <w:szCs w:val="24"/>
                <w:vertAlign w:val="subscript"/>
              </w:rPr>
            </w:pPr>
          </w:p>
          <w:p w14:paraId="5BD6F28F" w14:textId="77777777" w:rsidR="000363EF" w:rsidRPr="00294CCD" w:rsidRDefault="000226E6" w:rsidP="007E0D51">
            <w:pPr>
              <w:rPr>
                <w:sz w:val="28"/>
                <w:szCs w:val="28"/>
                <w:vertAlign w:val="subscript"/>
              </w:rPr>
            </w:pPr>
            <w:r w:rsidRPr="00294CCD">
              <w:rPr>
                <w:sz w:val="28"/>
                <w:szCs w:val="28"/>
                <w:vertAlign w:val="subscript"/>
              </w:rPr>
              <w:t>July 27, 2024</w:t>
            </w:r>
          </w:p>
          <w:p w14:paraId="602449A7" w14:textId="77777777" w:rsidR="000226E6" w:rsidRPr="007D1662" w:rsidRDefault="000226E6" w:rsidP="007E0D51">
            <w:pPr>
              <w:rPr>
                <w:color w:val="FF0000"/>
                <w:sz w:val="28"/>
                <w:szCs w:val="28"/>
                <w:vertAlign w:val="subscript"/>
              </w:rPr>
            </w:pPr>
            <w:r w:rsidRPr="007D1662">
              <w:rPr>
                <w:color w:val="FF0000"/>
                <w:sz w:val="28"/>
                <w:szCs w:val="28"/>
                <w:vertAlign w:val="subscript"/>
              </w:rPr>
              <w:t xml:space="preserve">Completed </w:t>
            </w:r>
          </w:p>
          <w:p w14:paraId="6B2A6AE6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</w:tc>
      </w:tr>
      <w:tr w:rsidR="006B231B" w:rsidRPr="000902C4" w14:paraId="69264188" w14:textId="77777777" w:rsidTr="00F47361">
        <w:tc>
          <w:tcPr>
            <w:tcW w:w="3864" w:type="pct"/>
          </w:tcPr>
          <w:p w14:paraId="10DB0213" w14:textId="77777777"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</w:t>
            </w:r>
            <w:r w:rsidR="00CE7DFD">
              <w:rPr>
                <w:rFonts w:ascii="Garamond" w:hAnsi="Garamond"/>
              </w:rPr>
              <w:t>4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14:paraId="3CEB55BD" w14:textId="77777777" w:rsidR="006B231B" w:rsidRPr="005F3D70" w:rsidRDefault="006B231B" w:rsidP="006B231B">
            <w:pPr>
              <w:rPr>
                <w:rFonts w:ascii="Garamond" w:hAnsi="Garamond"/>
              </w:rPr>
            </w:pPr>
          </w:p>
          <w:p w14:paraId="2B450E66" w14:textId="77777777"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meeting – </w:t>
            </w:r>
            <w:r w:rsidR="00EF1415">
              <w:rPr>
                <w:rFonts w:ascii="Garamond" w:hAnsi="Garamond"/>
              </w:rPr>
              <w:t>Conference call/Webinar</w:t>
            </w:r>
          </w:p>
        </w:tc>
        <w:tc>
          <w:tcPr>
            <w:tcW w:w="1136" w:type="pct"/>
          </w:tcPr>
          <w:p w14:paraId="1346379F" w14:textId="77777777" w:rsidR="006B231B" w:rsidRDefault="00042F71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6/28/2024</w:t>
            </w:r>
          </w:p>
          <w:p w14:paraId="07D09D11" w14:textId="77777777" w:rsidR="007E0D51" w:rsidRPr="00952622" w:rsidRDefault="007E0D51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</w:tc>
      </w:tr>
      <w:tr w:rsidR="005961D6" w:rsidRPr="000902C4" w14:paraId="3B47808D" w14:textId="77777777" w:rsidTr="00F47361">
        <w:tc>
          <w:tcPr>
            <w:tcW w:w="3864" w:type="pct"/>
          </w:tcPr>
          <w:p w14:paraId="7BACEC9F" w14:textId="77777777" w:rsidR="005961D6" w:rsidRDefault="005961D6" w:rsidP="00F7004C">
            <w:pPr>
              <w:rPr>
                <w:rFonts w:ascii="Garamond" w:hAnsi="Garamond"/>
                <w:b/>
                <w:bCs/>
                <w:i/>
              </w:rPr>
            </w:pPr>
            <w:proofErr w:type="gramStart"/>
            <w:r>
              <w:rPr>
                <w:rFonts w:ascii="Garamond" w:hAnsi="Garamond"/>
                <w:bCs/>
              </w:rPr>
              <w:t>45 day</w:t>
            </w:r>
            <w:proofErr w:type="gramEnd"/>
            <w:r>
              <w:rPr>
                <w:rFonts w:ascii="Garamond" w:hAnsi="Garamond"/>
                <w:bCs/>
              </w:rPr>
              <w:t xml:space="preserve">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</w:t>
            </w:r>
            <w:proofErr w:type="gramStart"/>
            <w:r w:rsidRPr="002948B0">
              <w:rPr>
                <w:rFonts w:ascii="Garamond" w:hAnsi="Garamond"/>
                <w:b/>
                <w:bCs/>
                <w:i/>
              </w:rPr>
              <w:t>-45 day</w:t>
            </w:r>
            <w:proofErr w:type="gramEnd"/>
            <w:r w:rsidRPr="002948B0">
              <w:rPr>
                <w:rFonts w:ascii="Garamond" w:hAnsi="Garamond"/>
                <w:b/>
                <w:bCs/>
                <w:i/>
              </w:rPr>
              <w:t xml:space="preserve"> min before TAC review)</w:t>
            </w:r>
          </w:p>
          <w:p w14:paraId="33FE9762" w14:textId="77777777" w:rsidR="000226E6" w:rsidRDefault="000226E6" w:rsidP="00F7004C">
            <w:pPr>
              <w:rPr>
                <w:rFonts w:ascii="Garamond" w:hAnsi="Garamond"/>
                <w:iCs/>
              </w:rPr>
            </w:pPr>
          </w:p>
          <w:p w14:paraId="49025B99" w14:textId="77777777" w:rsidR="000226E6" w:rsidRPr="000226E6" w:rsidRDefault="000226E6" w:rsidP="00F7004C">
            <w:pPr>
              <w:rPr>
                <w:rFonts w:ascii="Garamond" w:hAnsi="Garamond"/>
                <w:iCs/>
              </w:rPr>
            </w:pPr>
            <w:r w:rsidRPr="002A1AFE">
              <w:rPr>
                <w:rFonts w:ascii="Garamond" w:hAnsi="Garamond"/>
                <w:iCs/>
                <w:color w:val="FF0000"/>
              </w:rPr>
              <w:t xml:space="preserve">2024 IECC - 45-day public review and comment period ends </w:t>
            </w:r>
          </w:p>
        </w:tc>
        <w:tc>
          <w:tcPr>
            <w:tcW w:w="1136" w:type="pct"/>
          </w:tcPr>
          <w:p w14:paraId="7A80E3FB" w14:textId="77777777" w:rsidR="00B13B9F" w:rsidRDefault="00042F71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</w:t>
            </w:r>
            <w:r w:rsidR="006E35D5" w:rsidRPr="007E0D51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/2024</w:t>
            </w:r>
          </w:p>
          <w:p w14:paraId="3DB70780" w14:textId="77777777" w:rsidR="007E0D51" w:rsidRPr="007D1662" w:rsidRDefault="007E0D51" w:rsidP="002E6464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  <w:p w14:paraId="31A781F5" w14:textId="77777777" w:rsidR="000226E6" w:rsidRDefault="000226E6" w:rsidP="002E6464">
            <w:pPr>
              <w:rPr>
                <w:rFonts w:ascii="Garamond" w:hAnsi="Garamond"/>
              </w:rPr>
            </w:pPr>
          </w:p>
          <w:p w14:paraId="02316049" w14:textId="77777777" w:rsidR="000226E6" w:rsidRPr="00B13B9F" w:rsidRDefault="000226E6" w:rsidP="002E6464">
            <w:pPr>
              <w:rPr>
                <w:rFonts w:ascii="Garamond" w:hAnsi="Garamond"/>
              </w:rPr>
            </w:pPr>
            <w:r w:rsidRPr="00294CCD">
              <w:rPr>
                <w:rFonts w:ascii="Garamond" w:hAnsi="Garamond"/>
              </w:rPr>
              <w:t>9/9/2024</w:t>
            </w:r>
          </w:p>
        </w:tc>
      </w:tr>
      <w:tr w:rsidR="002A1AFE" w:rsidRPr="000902C4" w14:paraId="2DB0DB53" w14:textId="77777777" w:rsidTr="00F47361">
        <w:tc>
          <w:tcPr>
            <w:tcW w:w="3864" w:type="pct"/>
          </w:tcPr>
          <w:p w14:paraId="411B6543" w14:textId="77777777" w:rsidR="002A1AFE" w:rsidRPr="005F3D70" w:rsidRDefault="002A1AFE" w:rsidP="002A1AFE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2024</w:t>
            </w:r>
            <w:r w:rsidRPr="005F3D70">
              <w:rPr>
                <w:rFonts w:ascii="Garamond" w:hAnsi="Garamond"/>
              </w:rPr>
              <w:t xml:space="preserve"> changes to the International </w:t>
            </w:r>
            <w:r>
              <w:rPr>
                <w:rFonts w:ascii="Garamond" w:hAnsi="Garamond"/>
              </w:rPr>
              <w:t>Energy Conservation</w:t>
            </w:r>
            <w:r w:rsidRPr="005F3D70">
              <w:rPr>
                <w:rFonts w:ascii="Garamond" w:hAnsi="Garamond"/>
              </w:rPr>
              <w:t xml:space="preserve"> Code (I</w:t>
            </w:r>
            <w:r>
              <w:rPr>
                <w:rFonts w:ascii="Garamond" w:hAnsi="Garamond"/>
              </w:rPr>
              <w:t>ECC</w:t>
            </w:r>
            <w:r w:rsidRPr="005F3D70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 – Residential Provisions </w:t>
            </w:r>
            <w:r w:rsidRPr="005F3D70">
              <w:rPr>
                <w:rFonts w:ascii="Garamond" w:hAnsi="Garamond"/>
              </w:rPr>
              <w:t>and provides comments to the Commission</w:t>
            </w:r>
            <w:r>
              <w:rPr>
                <w:rFonts w:ascii="Garamond" w:hAnsi="Garamond"/>
              </w:rPr>
              <w:t xml:space="preserve">’s Energy TAC </w:t>
            </w:r>
            <w:r w:rsidRPr="005F3D70">
              <w:rPr>
                <w:rFonts w:ascii="Garamond" w:hAnsi="Garamond"/>
              </w:rPr>
              <w:t>on impactful code changes.</w:t>
            </w:r>
          </w:p>
          <w:p w14:paraId="5308831F" w14:textId="77777777" w:rsidR="002A1AFE" w:rsidRPr="005F3D70" w:rsidRDefault="002A1AFE" w:rsidP="002A1AFE">
            <w:pPr>
              <w:rPr>
                <w:rFonts w:ascii="Garamond" w:hAnsi="Garamond"/>
              </w:rPr>
            </w:pPr>
          </w:p>
          <w:p w14:paraId="089B168E" w14:textId="77777777" w:rsidR="002A1AFE" w:rsidRDefault="002A1AFE" w:rsidP="002A1AFE">
            <w:pPr>
              <w:rPr>
                <w:rFonts w:ascii="Garamond" w:hAnsi="Garamond"/>
                <w:bCs/>
              </w:rPr>
            </w:pPr>
            <w:r w:rsidRPr="005F3D70">
              <w:rPr>
                <w:rFonts w:ascii="Garamond" w:hAnsi="Garamond"/>
              </w:rPr>
              <w:t xml:space="preserve">RCCIWG meeting – </w:t>
            </w:r>
            <w:r>
              <w:rPr>
                <w:rFonts w:ascii="Garamond" w:hAnsi="Garamond"/>
              </w:rPr>
              <w:t>Conference call/Webinar</w:t>
            </w:r>
          </w:p>
        </w:tc>
        <w:tc>
          <w:tcPr>
            <w:tcW w:w="1136" w:type="pct"/>
          </w:tcPr>
          <w:p w14:paraId="40BCF457" w14:textId="77777777" w:rsidR="002A1AFE" w:rsidRDefault="002A1AFE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8/20/2024</w:t>
            </w:r>
          </w:p>
          <w:p w14:paraId="2BF694A2" w14:textId="77777777" w:rsidR="007D1662" w:rsidRDefault="007D1662" w:rsidP="002E6464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584CB3" w:rsidRPr="000902C4" w14:paraId="3ADE1F8A" w14:textId="77777777" w:rsidTr="00F47361">
        <w:tc>
          <w:tcPr>
            <w:tcW w:w="3864" w:type="pct"/>
          </w:tcPr>
          <w:p w14:paraId="74DADC23" w14:textId="77777777"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  <w:r w:rsidR="00A57702">
              <w:rPr>
                <w:rFonts w:ascii="Garamond" w:hAnsi="Garamond"/>
              </w:rPr>
              <w:t>.</w:t>
            </w:r>
          </w:p>
          <w:p w14:paraId="0B3C1484" w14:textId="77777777" w:rsidR="00584CB3" w:rsidRPr="00584CB3" w:rsidRDefault="00584CB3" w:rsidP="00584CB3">
            <w:pPr>
              <w:rPr>
                <w:rFonts w:ascii="Garamond" w:hAnsi="Garamond"/>
              </w:rPr>
            </w:pPr>
          </w:p>
          <w:p w14:paraId="1AEBD1B7" w14:textId="77777777"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lastRenderedPageBreak/>
              <w:t>(Tracking Charts and code change monographs)</w:t>
            </w:r>
          </w:p>
          <w:p w14:paraId="63D91113" w14:textId="77777777"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</w:tcPr>
          <w:p w14:paraId="1970FD91" w14:textId="77777777" w:rsidR="00B13B9F" w:rsidRDefault="00363B0C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8/2/2024</w:t>
            </w:r>
          </w:p>
          <w:p w14:paraId="1EBC5A3A" w14:textId="77777777" w:rsidR="000363EF" w:rsidRPr="002E6464" w:rsidRDefault="000363EF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</w:tc>
      </w:tr>
      <w:tr w:rsidR="00570F13" w:rsidRPr="000902C4" w14:paraId="42F33F19" w14:textId="77777777" w:rsidTr="00F47361">
        <w:tc>
          <w:tcPr>
            <w:tcW w:w="3864" w:type="pct"/>
          </w:tcPr>
          <w:p w14:paraId="766CBB02" w14:textId="77777777"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</w:t>
            </w:r>
            <w:r w:rsidR="00B65CBF">
              <w:rPr>
                <w:rFonts w:ascii="Garamond" w:hAnsi="Garamond"/>
              </w:rPr>
              <w:t>4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14:paraId="444F3FAD" w14:textId="77777777" w:rsidR="00FF12F0" w:rsidRDefault="00FF12F0" w:rsidP="00F7004C">
            <w:pPr>
              <w:rPr>
                <w:rFonts w:ascii="Garamond" w:hAnsi="Garamond"/>
              </w:rPr>
            </w:pPr>
          </w:p>
          <w:p w14:paraId="2F4AA4BE" w14:textId="77777777"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14:paraId="5D9EDF25" w14:textId="77777777"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14:paraId="32E36B47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14:paraId="59975EA7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health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, safety, or general welfare provided by an existing Florida Building Code </w:t>
            </w:r>
          </w:p>
          <w:p w14:paraId="1F172109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14:paraId="555B0D1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14:paraId="2113103E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14:paraId="7362D3EA" w14:textId="77777777" w:rsidR="00CD1D6B" w:rsidRDefault="00CD1D6B" w:rsidP="00F7004C">
            <w:pPr>
              <w:rPr>
                <w:rFonts w:ascii="Garamond" w:hAnsi="Garamond"/>
              </w:rPr>
            </w:pPr>
          </w:p>
          <w:p w14:paraId="3168BD75" w14:textId="77777777"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14:paraId="1A38F850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169AE17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14:paraId="4EC95CB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14:paraId="1DF7A0D2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3FE149D1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provide for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alternative design methods, improve the effectiveness of </w:t>
            </w:r>
          </w:p>
          <w:p w14:paraId="40D9B33D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the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 xml:space="preserve">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uncontroversial to affected stakeholders, or are required by law.)</w:t>
            </w:r>
          </w:p>
          <w:p w14:paraId="7ABDFC9B" w14:textId="77777777" w:rsidR="00E83017" w:rsidRDefault="00E83017" w:rsidP="00F7004C">
            <w:pPr>
              <w:rPr>
                <w:rFonts w:ascii="Garamond" w:hAnsi="Garamond"/>
              </w:rPr>
            </w:pPr>
          </w:p>
          <w:p w14:paraId="6590B128" w14:textId="77777777"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14:paraId="7AE9261E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5D683DE4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14:paraId="031B2A60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14:paraId="4435507C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14:paraId="4C5D73F3" w14:textId="77777777"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highly controversial to affected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stakeholders, or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requires further evaluation.)</w:t>
            </w:r>
          </w:p>
          <w:p w14:paraId="38360606" w14:textId="77777777"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14:paraId="0B91D85E" w14:textId="77777777"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 xml:space="preserve">– </w:t>
            </w:r>
            <w:r w:rsidR="00A24145">
              <w:rPr>
                <w:rFonts w:ascii="Garamond" w:hAnsi="Garamond"/>
              </w:rPr>
              <w:t xml:space="preserve">See schedule </w:t>
            </w:r>
          </w:p>
        </w:tc>
        <w:tc>
          <w:tcPr>
            <w:tcW w:w="1136" w:type="pct"/>
          </w:tcPr>
          <w:p w14:paraId="75264CDC" w14:textId="77777777" w:rsidR="00B13B9F" w:rsidRDefault="00363B0C" w:rsidP="00F7004C">
            <w:pPr>
              <w:rPr>
                <w:rFonts w:ascii="Garamond" w:hAnsi="Garamond"/>
                <w:sz w:val="20"/>
              </w:rPr>
            </w:pPr>
            <w:r w:rsidRPr="002C6878">
              <w:rPr>
                <w:rFonts w:ascii="Garamond" w:hAnsi="Garamond"/>
                <w:sz w:val="20"/>
              </w:rPr>
              <w:t>9/</w:t>
            </w:r>
            <w:r w:rsidR="006E5CA4" w:rsidRPr="00A24145">
              <w:rPr>
                <w:rFonts w:ascii="Garamond" w:hAnsi="Garamond"/>
                <w:sz w:val="20"/>
              </w:rPr>
              <w:t>12</w:t>
            </w:r>
            <w:r w:rsidR="002C6878" w:rsidRPr="00A57702">
              <w:rPr>
                <w:rFonts w:ascii="Garamond" w:hAnsi="Garamond"/>
                <w:sz w:val="20"/>
              </w:rPr>
              <w:t>-</w:t>
            </w:r>
            <w:r w:rsidR="00A24145">
              <w:rPr>
                <w:rFonts w:ascii="Garamond" w:hAnsi="Garamond"/>
                <w:sz w:val="20"/>
              </w:rPr>
              <w:t>20</w:t>
            </w:r>
            <w:r w:rsidRPr="002C6878">
              <w:rPr>
                <w:rFonts w:ascii="Garamond" w:hAnsi="Garamond"/>
                <w:sz w:val="20"/>
              </w:rPr>
              <w:t>/2024</w:t>
            </w:r>
          </w:p>
          <w:p w14:paraId="595F9566" w14:textId="77777777" w:rsidR="007D1662" w:rsidRPr="002C6878" w:rsidRDefault="007D1662" w:rsidP="00F7004C">
            <w:pPr>
              <w:rPr>
                <w:rFonts w:ascii="Garamond" w:hAnsi="Garamond"/>
                <w:color w:val="FF0000"/>
                <w:sz w:val="20"/>
              </w:rPr>
            </w:pPr>
            <w:r>
              <w:rPr>
                <w:rFonts w:ascii="Garamond" w:hAnsi="Garamond"/>
                <w:color w:val="FF0000"/>
                <w:sz w:val="20"/>
              </w:rPr>
              <w:t xml:space="preserve">Completed </w:t>
            </w:r>
          </w:p>
        </w:tc>
      </w:tr>
      <w:tr w:rsidR="00AF47E0" w:rsidRPr="000902C4" w14:paraId="682A0809" w14:textId="77777777" w:rsidTr="002E6464">
        <w:trPr>
          <w:trHeight w:val="467"/>
        </w:trPr>
        <w:tc>
          <w:tcPr>
            <w:tcW w:w="3864" w:type="pct"/>
          </w:tcPr>
          <w:p w14:paraId="08C88225" w14:textId="77777777"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</w:tcPr>
          <w:p w14:paraId="0F3573AD" w14:textId="77777777" w:rsidR="00B13B9F" w:rsidRDefault="006027D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10/</w:t>
            </w:r>
            <w:r w:rsidR="00FB4571" w:rsidRPr="007D1662">
              <w:rPr>
                <w:rFonts w:ascii="Garamond" w:hAnsi="Garamond"/>
              </w:rPr>
              <w:t>8</w:t>
            </w:r>
            <w:r w:rsidRPr="00EE6667">
              <w:rPr>
                <w:rFonts w:ascii="Garamond" w:hAnsi="Garamond"/>
              </w:rPr>
              <w:t>/2024</w:t>
            </w:r>
          </w:p>
          <w:p w14:paraId="10A36A19" w14:textId="77777777" w:rsidR="007D1662" w:rsidRPr="00885D90" w:rsidRDefault="007D1662" w:rsidP="00F7004C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FD00C2" w:rsidRPr="000902C4" w14:paraId="08B53C63" w14:textId="77777777" w:rsidTr="00F47361">
        <w:tc>
          <w:tcPr>
            <w:tcW w:w="3864" w:type="pct"/>
          </w:tcPr>
          <w:p w14:paraId="2F8341FF" w14:textId="77777777"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</w:t>
            </w:r>
            <w:r w:rsidR="00B65CBF">
              <w:rPr>
                <w:rFonts w:ascii="Garamond" w:hAnsi="Garamond"/>
              </w:rPr>
              <w:t>4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</w:tcPr>
          <w:p w14:paraId="5987AFB9" w14:textId="77777777" w:rsidR="00FD00C2" w:rsidRPr="00EE6667" w:rsidRDefault="001B4E0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11/19/2024</w:t>
            </w:r>
          </w:p>
          <w:p w14:paraId="456D2F1D" w14:textId="77777777" w:rsidR="00B13B9F" w:rsidRPr="00952622" w:rsidRDefault="0059544C" w:rsidP="00F7004C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AF47E0" w:rsidRPr="000902C4" w14:paraId="6BD69DCA" w14:textId="77777777" w:rsidTr="00F47361">
        <w:tc>
          <w:tcPr>
            <w:tcW w:w="3864" w:type="pct"/>
          </w:tcPr>
          <w:p w14:paraId="2BDA5511" w14:textId="77777777"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</w:t>
            </w:r>
            <w:proofErr w:type="gramStart"/>
            <w:r w:rsidR="00E83017">
              <w:rPr>
                <w:rFonts w:ascii="Garamond" w:hAnsi="Garamond"/>
              </w:rPr>
              <w:t xml:space="preserve">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</w:t>
            </w:r>
            <w:proofErr w:type="gramEnd"/>
            <w:r w:rsidR="00B37087">
              <w:rPr>
                <w:rFonts w:ascii="Garamond" w:hAnsi="Garamond"/>
              </w:rPr>
              <w:t xml:space="preserve">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</w:tcPr>
          <w:p w14:paraId="71FE425E" w14:textId="77777777" w:rsidR="00AF47E0" w:rsidRPr="00EE6667" w:rsidRDefault="001B4E0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12/10-11/2024</w:t>
            </w:r>
          </w:p>
          <w:p w14:paraId="4244FE25" w14:textId="77777777" w:rsidR="00B13B9F" w:rsidRPr="00EE6667" w:rsidRDefault="0059544C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D6500C" w:rsidRPr="000902C4" w14:paraId="61DE6F82" w14:textId="77777777" w:rsidTr="00F47361">
        <w:tc>
          <w:tcPr>
            <w:tcW w:w="3864" w:type="pct"/>
          </w:tcPr>
          <w:p w14:paraId="2370521C" w14:textId="77777777"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</w:tcPr>
          <w:p w14:paraId="13D900F5" w14:textId="77777777" w:rsidR="00B13B9F" w:rsidRDefault="001B4E0D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1/3</w:t>
            </w:r>
            <w:r w:rsidR="00EE6667">
              <w:rPr>
                <w:rFonts w:ascii="Garamond" w:hAnsi="Garamond"/>
              </w:rPr>
              <w:t>/2025</w:t>
            </w:r>
          </w:p>
          <w:p w14:paraId="270ABC16" w14:textId="0706658A" w:rsidR="00B84C9D" w:rsidRDefault="00B84C9D" w:rsidP="002E6464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FD7E07" w:rsidRPr="000902C4" w14:paraId="70C52679" w14:textId="77777777" w:rsidTr="00F47361">
        <w:tc>
          <w:tcPr>
            <w:tcW w:w="3864" w:type="pct"/>
          </w:tcPr>
          <w:p w14:paraId="2D68AE10" w14:textId="77777777"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</w:tcPr>
          <w:p w14:paraId="23EA5B81" w14:textId="77777777"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15C956A8" w14:textId="77777777" w:rsidTr="00F47361">
        <w:tc>
          <w:tcPr>
            <w:tcW w:w="3864" w:type="pct"/>
          </w:tcPr>
          <w:p w14:paraId="5661DC27" w14:textId="77777777" w:rsidR="00694F16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Period for </w:t>
            </w:r>
            <w:r w:rsidR="00DE2F7A" w:rsidRPr="000902C4">
              <w:rPr>
                <w:rFonts w:ascii="Garamond" w:hAnsi="Garamond"/>
                <w:bCs/>
              </w:rPr>
              <w:t>the public</w:t>
            </w:r>
            <w:r w:rsidRPr="000902C4">
              <w:rPr>
                <w:rFonts w:ascii="Garamond" w:hAnsi="Garamond"/>
                <w:bCs/>
              </w:rPr>
              <w:t xml:space="preserve">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B65CBF">
              <w:rPr>
                <w:rFonts w:ascii="Garamond" w:hAnsi="Garamond"/>
                <w:bCs/>
              </w:rPr>
              <w:t>8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</w:t>
            </w:r>
            <w:r w:rsidR="00B65CBF">
              <w:rPr>
                <w:rFonts w:ascii="Garamond" w:hAnsi="Garamond"/>
                <w:bCs/>
              </w:rPr>
              <w:t>3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  <w:p w14:paraId="0347A91A" w14:textId="77777777" w:rsidR="00DE2F7A" w:rsidRPr="000902C4" w:rsidRDefault="00DE2F7A" w:rsidP="00E8301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Send memo to local governments regarding local amendments</w:t>
            </w:r>
          </w:p>
        </w:tc>
        <w:tc>
          <w:tcPr>
            <w:tcW w:w="1136" w:type="pct"/>
          </w:tcPr>
          <w:p w14:paraId="6F2EF141" w14:textId="77777777" w:rsidR="00C042FE" w:rsidRPr="00B84C9D" w:rsidRDefault="00C042FE" w:rsidP="00C042FE">
            <w:pPr>
              <w:rPr>
                <w:rFonts w:ascii="Garamond" w:hAnsi="Garamond"/>
                <w:b/>
              </w:rPr>
            </w:pPr>
            <w:r w:rsidRPr="00B84C9D">
              <w:rPr>
                <w:rFonts w:ascii="Garamond" w:hAnsi="Garamond"/>
                <w:b/>
              </w:rPr>
              <w:t>1/3/2025 – 2/17/2025</w:t>
            </w:r>
          </w:p>
          <w:p w14:paraId="0118A9AB" w14:textId="2A31BA9F" w:rsidR="00B84C9D" w:rsidRPr="00C042FE" w:rsidRDefault="00B84C9D" w:rsidP="00C042FE">
            <w:pPr>
              <w:rPr>
                <w:rFonts w:ascii="Garamond" w:hAnsi="Garamond"/>
                <w:b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  <w:p w14:paraId="76EA4E43" w14:textId="77777777" w:rsidR="00B13B9F" w:rsidRPr="002E6464" w:rsidRDefault="00B13B9F" w:rsidP="00C042FE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14:paraId="6806C570" w14:textId="77777777" w:rsidTr="00F47361">
        <w:tc>
          <w:tcPr>
            <w:tcW w:w="3864" w:type="pct"/>
          </w:tcPr>
          <w:p w14:paraId="680E1750" w14:textId="77777777"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lastRenderedPageBreak/>
              <w:t>Proposed amendments reviewed by staff and posted to the Commission website</w:t>
            </w:r>
          </w:p>
        </w:tc>
        <w:tc>
          <w:tcPr>
            <w:tcW w:w="1136" w:type="pct"/>
          </w:tcPr>
          <w:p w14:paraId="37787D3D" w14:textId="77777777" w:rsidR="00B13B9F" w:rsidRDefault="00111B29" w:rsidP="002E6464">
            <w:pPr>
              <w:rPr>
                <w:rFonts w:ascii="Garamond" w:hAnsi="Garamond"/>
                <w:b/>
                <w:bCs/>
              </w:rPr>
            </w:pPr>
            <w:r w:rsidRPr="00B84C9D">
              <w:rPr>
                <w:rFonts w:ascii="Garamond" w:hAnsi="Garamond"/>
                <w:b/>
                <w:bCs/>
              </w:rPr>
              <w:t>3/3/2025</w:t>
            </w:r>
          </w:p>
          <w:p w14:paraId="7FA13F4F" w14:textId="24695086" w:rsidR="00B84C9D" w:rsidRPr="00111B29" w:rsidRDefault="00B84C9D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3963AE" w:rsidRPr="000902C4" w14:paraId="1B0BE451" w14:textId="77777777" w:rsidTr="00F47361">
        <w:tc>
          <w:tcPr>
            <w:tcW w:w="3864" w:type="pct"/>
          </w:tcPr>
          <w:p w14:paraId="66D150BF" w14:textId="77777777" w:rsidR="003963AE" w:rsidRDefault="003963AE" w:rsidP="00E06C2F">
            <w:pPr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</w:rPr>
              <w:t>45 day</w:t>
            </w:r>
            <w:proofErr w:type="gramEnd"/>
            <w:r>
              <w:rPr>
                <w:rFonts w:ascii="Garamond" w:hAnsi="Garamond"/>
                <w:bCs/>
              </w:rPr>
              <w:t xml:space="preserve">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(By law </w:t>
            </w:r>
            <w:proofErr w:type="gramStart"/>
            <w:r w:rsidRPr="002948B0">
              <w:rPr>
                <w:rFonts w:ascii="Garamond" w:hAnsi="Garamond"/>
                <w:b/>
                <w:bCs/>
                <w:i/>
              </w:rPr>
              <w:t>-45 day</w:t>
            </w:r>
            <w:proofErr w:type="gramEnd"/>
            <w:r w:rsidRPr="002948B0">
              <w:rPr>
                <w:rFonts w:ascii="Garamond" w:hAnsi="Garamond"/>
                <w:b/>
                <w:bCs/>
                <w:i/>
              </w:rPr>
              <w:t xml:space="preserve"> min before TAC review)</w:t>
            </w:r>
          </w:p>
          <w:p w14:paraId="0713A148" w14:textId="77777777" w:rsidR="00DE2F7A" w:rsidRPr="00DE2F7A" w:rsidRDefault="00DE2F7A" w:rsidP="00E06C2F">
            <w:pPr>
              <w:rPr>
                <w:rFonts w:ascii="Garamond" w:hAnsi="Garamond"/>
                <w:bCs/>
                <w:iCs/>
              </w:rPr>
            </w:pPr>
          </w:p>
        </w:tc>
        <w:tc>
          <w:tcPr>
            <w:tcW w:w="1136" w:type="pct"/>
          </w:tcPr>
          <w:p w14:paraId="5C1D54AC" w14:textId="77777777" w:rsidR="00B13B9F" w:rsidRDefault="00111B29" w:rsidP="002E6464">
            <w:pPr>
              <w:rPr>
                <w:rFonts w:ascii="Garamond" w:hAnsi="Garamond"/>
                <w:b/>
                <w:bCs/>
              </w:rPr>
            </w:pPr>
            <w:r w:rsidRPr="00B84C9D">
              <w:rPr>
                <w:rFonts w:ascii="Garamond" w:hAnsi="Garamond"/>
                <w:b/>
                <w:bCs/>
              </w:rPr>
              <w:t>4/</w:t>
            </w:r>
            <w:r w:rsidR="00B84C9D" w:rsidRPr="00B84C9D">
              <w:rPr>
                <w:rFonts w:ascii="Garamond" w:hAnsi="Garamond"/>
                <w:b/>
                <w:bCs/>
              </w:rPr>
              <w:t>1</w:t>
            </w:r>
            <w:r w:rsidR="00BD6068" w:rsidRPr="00B84C9D">
              <w:rPr>
                <w:rFonts w:ascii="Garamond" w:hAnsi="Garamond"/>
                <w:b/>
                <w:bCs/>
              </w:rPr>
              <w:t>6</w:t>
            </w:r>
            <w:r w:rsidRPr="00B84C9D">
              <w:rPr>
                <w:rFonts w:ascii="Garamond" w:hAnsi="Garamond"/>
                <w:b/>
                <w:bCs/>
              </w:rPr>
              <w:t>/2025</w:t>
            </w:r>
          </w:p>
          <w:p w14:paraId="171EFE3B" w14:textId="1EFEF9C6" w:rsidR="00B84C9D" w:rsidRPr="00111B29" w:rsidRDefault="00B84C9D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3963AE" w:rsidRPr="000902C4" w14:paraId="1461807E" w14:textId="77777777" w:rsidTr="00F47361">
        <w:tc>
          <w:tcPr>
            <w:tcW w:w="3864" w:type="pct"/>
          </w:tcPr>
          <w:p w14:paraId="3242CAD2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  <w:r w:rsidR="00DE2F7A">
              <w:rPr>
                <w:rFonts w:ascii="Garamond" w:hAnsi="Garamond"/>
                <w:bCs/>
              </w:rPr>
              <w:t xml:space="preserve"> and local amendments to the base code</w:t>
            </w:r>
          </w:p>
          <w:p w14:paraId="476BBA7F" w14:textId="77777777" w:rsidR="00DE2F7A" w:rsidRDefault="00DE2F7A" w:rsidP="00E06C2F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</w:tcPr>
          <w:p w14:paraId="1E3CCFFB" w14:textId="77777777" w:rsidR="00B13B9F" w:rsidRDefault="00111B29" w:rsidP="002E6464">
            <w:pPr>
              <w:rPr>
                <w:rFonts w:ascii="Garamond" w:hAnsi="Garamond"/>
                <w:b/>
                <w:bCs/>
              </w:rPr>
            </w:pPr>
            <w:r w:rsidRPr="00B84C9D">
              <w:rPr>
                <w:rFonts w:ascii="Garamond" w:hAnsi="Garamond"/>
                <w:b/>
                <w:bCs/>
              </w:rPr>
              <w:t>5/2/2025</w:t>
            </w:r>
          </w:p>
          <w:p w14:paraId="0ADE7CAC" w14:textId="1E03A05C" w:rsidR="00B84C9D" w:rsidRPr="00111B29" w:rsidRDefault="00B84C9D" w:rsidP="002E6464">
            <w:pPr>
              <w:rPr>
                <w:rFonts w:ascii="Garamond" w:hAnsi="Garamond"/>
                <w:b/>
                <w:bCs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694F16" w:rsidRPr="000902C4" w14:paraId="66BB3C98" w14:textId="77777777" w:rsidTr="00F47361">
        <w:tc>
          <w:tcPr>
            <w:tcW w:w="3864" w:type="pct"/>
          </w:tcPr>
          <w:p w14:paraId="7B8B297A" w14:textId="661D19EC"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>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</w:t>
            </w:r>
            <w:proofErr w:type="gramStart"/>
            <w:r w:rsidR="00CB6E1D">
              <w:rPr>
                <w:rFonts w:ascii="Garamond" w:hAnsi="Garamond"/>
              </w:rPr>
              <w:t>45 day</w:t>
            </w:r>
            <w:proofErr w:type="gramEnd"/>
            <w:r w:rsidR="00CB6E1D">
              <w:rPr>
                <w:rFonts w:ascii="Garamond" w:hAnsi="Garamond"/>
              </w:rPr>
              <w:t xml:space="preserve"> comment period)</w:t>
            </w:r>
          </w:p>
          <w:p w14:paraId="24C32701" w14:textId="5017A9B6"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</w:t>
            </w:r>
            <w:r w:rsidR="00EB0BBD" w:rsidRPr="007615A3">
              <w:t>– 2-days of virtual meetings and 5-days of on-site meetings</w:t>
            </w:r>
          </w:p>
        </w:tc>
        <w:tc>
          <w:tcPr>
            <w:tcW w:w="1136" w:type="pct"/>
          </w:tcPr>
          <w:p w14:paraId="4469E493" w14:textId="77777777" w:rsidR="007928AD" w:rsidRPr="00023734" w:rsidRDefault="00EB0BBD" w:rsidP="002E6464">
            <w:r w:rsidRPr="00023734">
              <w:t>6/16-6/17 and 6/23-6/27/2025</w:t>
            </w:r>
          </w:p>
          <w:p w14:paraId="6DBC2A9A" w14:textId="1F756F7D" w:rsidR="00023734" w:rsidRPr="00B84C9D" w:rsidRDefault="00023734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023734">
              <w:rPr>
                <w:color w:val="EE0000"/>
              </w:rPr>
              <w:t>Completed</w:t>
            </w:r>
          </w:p>
        </w:tc>
      </w:tr>
      <w:tr w:rsidR="003963AE" w:rsidRPr="000902C4" w14:paraId="17CEC534" w14:textId="77777777" w:rsidTr="00F47361">
        <w:tc>
          <w:tcPr>
            <w:tcW w:w="3864" w:type="pct"/>
          </w:tcPr>
          <w:p w14:paraId="38108D94" w14:textId="77777777"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</w:t>
            </w:r>
            <w:proofErr w:type="gramStart"/>
            <w:r w:rsidR="00F01C67" w:rsidRPr="0023296B">
              <w:rPr>
                <w:rFonts w:ascii="Garamond" w:hAnsi="Garamond"/>
              </w:rPr>
              <w:t>45 day</w:t>
            </w:r>
            <w:proofErr w:type="gramEnd"/>
            <w:r w:rsidR="00F01C67" w:rsidRPr="0023296B">
              <w:rPr>
                <w:rFonts w:ascii="Garamond" w:hAnsi="Garamond"/>
              </w:rPr>
              <w:t xml:space="preserve"> comment period</w:t>
            </w:r>
          </w:p>
        </w:tc>
        <w:tc>
          <w:tcPr>
            <w:tcW w:w="1136" w:type="pct"/>
          </w:tcPr>
          <w:p w14:paraId="0DD4621F" w14:textId="77777777" w:rsidR="00B13B9F" w:rsidRDefault="0059544C" w:rsidP="002E6464">
            <w:pPr>
              <w:rPr>
                <w:rFonts w:ascii="Garamond" w:hAnsi="Garamond"/>
                <w:b/>
                <w:bCs/>
              </w:rPr>
            </w:pPr>
            <w:r w:rsidRPr="001C3136">
              <w:rPr>
                <w:rFonts w:ascii="Garamond" w:hAnsi="Garamond"/>
                <w:b/>
                <w:bCs/>
              </w:rPr>
              <w:t>7/1</w:t>
            </w:r>
            <w:r w:rsidR="003B043D" w:rsidRPr="001C3136">
              <w:rPr>
                <w:rFonts w:ascii="Garamond" w:hAnsi="Garamond"/>
                <w:b/>
                <w:bCs/>
              </w:rPr>
              <w:t>1</w:t>
            </w:r>
            <w:r w:rsidRPr="001C3136">
              <w:rPr>
                <w:rFonts w:ascii="Garamond" w:hAnsi="Garamond"/>
                <w:b/>
                <w:bCs/>
              </w:rPr>
              <w:t>/2025</w:t>
            </w:r>
          </w:p>
          <w:p w14:paraId="6E1431FE" w14:textId="27C4F31D" w:rsidR="001C3136" w:rsidRPr="0059544C" w:rsidRDefault="001C3136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023734">
              <w:rPr>
                <w:color w:val="EE0000"/>
              </w:rPr>
              <w:t>Completed</w:t>
            </w:r>
          </w:p>
        </w:tc>
      </w:tr>
      <w:tr w:rsidR="00C60073" w:rsidRPr="000902C4" w14:paraId="3AA4C0A2" w14:textId="77777777" w:rsidTr="00F47361">
        <w:tc>
          <w:tcPr>
            <w:tcW w:w="3864" w:type="pct"/>
          </w:tcPr>
          <w:p w14:paraId="72700CF7" w14:textId="77777777"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</w:t>
            </w:r>
            <w:proofErr w:type="gramStart"/>
            <w:r w:rsidRPr="0023296B">
              <w:rPr>
                <w:rFonts w:ascii="Garamond" w:hAnsi="Garamond"/>
              </w:rPr>
              <w:t>TACs’ recommendations</w:t>
            </w:r>
            <w:proofErr w:type="gramEnd"/>
            <w:r w:rsidRPr="0023296B">
              <w:rPr>
                <w:rFonts w:ascii="Garamond" w:hAnsi="Garamond"/>
              </w:rPr>
              <w:t xml:space="preserve"> </w:t>
            </w:r>
            <w:proofErr w:type="gramStart"/>
            <w:r w:rsidRPr="0023296B">
              <w:rPr>
                <w:rFonts w:ascii="Garamond" w:hAnsi="Garamond"/>
              </w:rPr>
              <w:t>with regard to</w:t>
            </w:r>
            <w:proofErr w:type="gramEnd"/>
            <w:r w:rsidRPr="0023296B">
              <w:rPr>
                <w:rFonts w:ascii="Garamond" w:hAnsi="Garamond"/>
              </w:rPr>
              <w:t xml:space="preserve">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14:paraId="4FAE5EF5" w14:textId="77777777" w:rsidR="005F3D70" w:rsidRPr="0023296B" w:rsidRDefault="005F3D70" w:rsidP="005F3D70">
            <w:pPr>
              <w:rPr>
                <w:rFonts w:ascii="Garamond" w:hAnsi="Garamond"/>
              </w:rPr>
            </w:pPr>
          </w:p>
          <w:p w14:paraId="6F7DC72D" w14:textId="77777777"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RCCIWG meeting – </w:t>
            </w:r>
            <w:r w:rsidR="00E97FCE">
              <w:rPr>
                <w:rFonts w:ascii="Garamond" w:hAnsi="Garamond"/>
              </w:rPr>
              <w:t>Conference call/Webinar</w:t>
            </w:r>
            <w:r w:rsidRPr="0023296B">
              <w:rPr>
                <w:rFonts w:ascii="Garamond" w:hAnsi="Garamond"/>
              </w:rPr>
              <w:t xml:space="preserve">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</w:tcPr>
          <w:p w14:paraId="474EF1F3" w14:textId="77777777" w:rsidR="00B13B9F" w:rsidRPr="003B043D" w:rsidRDefault="003B043D" w:rsidP="00F7004C">
            <w:pPr>
              <w:rPr>
                <w:rFonts w:ascii="Garamond" w:hAnsi="Garamond"/>
                <w:b/>
                <w:bCs/>
              </w:rPr>
            </w:pPr>
            <w:r w:rsidRPr="003B043D">
              <w:rPr>
                <w:rFonts w:ascii="Garamond" w:hAnsi="Garamond"/>
                <w:b/>
                <w:bCs/>
                <w:color w:val="FF0000"/>
              </w:rPr>
              <w:t>8/15/2025</w:t>
            </w:r>
          </w:p>
        </w:tc>
      </w:tr>
      <w:tr w:rsidR="003963AE" w:rsidRPr="000902C4" w14:paraId="2CE9D494" w14:textId="77777777" w:rsidTr="00F47361">
        <w:tc>
          <w:tcPr>
            <w:tcW w:w="3864" w:type="pct"/>
          </w:tcPr>
          <w:p w14:paraId="5D7EDA05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45 day</w:t>
            </w:r>
            <w:proofErr w:type="gramEnd"/>
            <w:r>
              <w:rPr>
                <w:rFonts w:ascii="Garamond" w:hAnsi="Garamond"/>
              </w:rPr>
              <w:t xml:space="preserve">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 xml:space="preserve">(by law – </w:t>
            </w:r>
            <w:proofErr w:type="gramStart"/>
            <w:r w:rsidRPr="002948B0">
              <w:rPr>
                <w:rFonts w:ascii="Garamond" w:hAnsi="Garamond"/>
                <w:b/>
                <w:i/>
              </w:rPr>
              <w:t>45 day</w:t>
            </w:r>
            <w:proofErr w:type="gramEnd"/>
            <w:r w:rsidRPr="002948B0">
              <w:rPr>
                <w:rFonts w:ascii="Garamond" w:hAnsi="Garamond"/>
                <w:b/>
                <w:i/>
              </w:rPr>
              <w:t xml:space="preserve"> min before Commission review)</w:t>
            </w:r>
          </w:p>
        </w:tc>
        <w:tc>
          <w:tcPr>
            <w:tcW w:w="1136" w:type="pct"/>
          </w:tcPr>
          <w:p w14:paraId="667EE37B" w14:textId="4E51814B" w:rsidR="00B13B9F" w:rsidRPr="003B043D" w:rsidRDefault="003B043D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3B043D">
              <w:rPr>
                <w:rFonts w:ascii="Garamond" w:hAnsi="Garamond"/>
                <w:b/>
                <w:bCs/>
                <w:color w:val="FF0000"/>
              </w:rPr>
              <w:t>8/</w:t>
            </w:r>
            <w:r w:rsidR="009D2468" w:rsidRPr="00472831">
              <w:rPr>
                <w:rFonts w:ascii="Garamond" w:hAnsi="Garamond"/>
                <w:b/>
                <w:bCs/>
                <w:color w:val="FF0000"/>
              </w:rPr>
              <w:t>24</w:t>
            </w:r>
            <w:r w:rsidRPr="003B043D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3963AE" w:rsidRPr="000902C4" w14:paraId="1694B233" w14:textId="77777777" w:rsidTr="00F47361">
        <w:tc>
          <w:tcPr>
            <w:tcW w:w="3864" w:type="pct"/>
          </w:tcPr>
          <w:p w14:paraId="218D0503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</w:tcPr>
          <w:p w14:paraId="3A06165D" w14:textId="77777777" w:rsidR="00B13B9F" w:rsidRPr="009948C4" w:rsidRDefault="009948C4" w:rsidP="002E6464">
            <w:pPr>
              <w:rPr>
                <w:rFonts w:ascii="Garamond" w:hAnsi="Garamond"/>
                <w:b/>
                <w:bCs/>
              </w:rPr>
            </w:pPr>
            <w:r w:rsidRPr="009948C4">
              <w:rPr>
                <w:rFonts w:ascii="Garamond" w:hAnsi="Garamond"/>
                <w:b/>
                <w:bCs/>
                <w:color w:val="FF0000"/>
              </w:rPr>
              <w:t>9/</w:t>
            </w:r>
            <w:r>
              <w:rPr>
                <w:rFonts w:ascii="Garamond" w:hAnsi="Garamond"/>
                <w:b/>
                <w:bCs/>
                <w:color w:val="FF0000"/>
              </w:rPr>
              <w:t>19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7928AD" w:rsidRPr="000902C4" w14:paraId="486C0CCA" w14:textId="77777777" w:rsidTr="00F47361">
        <w:tc>
          <w:tcPr>
            <w:tcW w:w="3864" w:type="pct"/>
          </w:tcPr>
          <w:p w14:paraId="6184FBC8" w14:textId="77777777"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14:paraId="45BC1CC5" w14:textId="77777777"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</w:tcPr>
          <w:p w14:paraId="5CA887BC" w14:textId="77777777" w:rsidR="00B13B9F" w:rsidRPr="009948C4" w:rsidRDefault="009948C4" w:rsidP="002E6464">
            <w:pPr>
              <w:rPr>
                <w:rFonts w:ascii="Garamond" w:hAnsi="Garamond"/>
                <w:b/>
                <w:bCs/>
              </w:rPr>
            </w:pPr>
            <w:r w:rsidRPr="009948C4">
              <w:rPr>
                <w:rFonts w:ascii="Garamond" w:hAnsi="Garamond"/>
                <w:b/>
                <w:bCs/>
                <w:color w:val="FF0000"/>
              </w:rPr>
              <w:t>10/</w:t>
            </w:r>
            <w:r>
              <w:rPr>
                <w:rFonts w:ascii="Garamond" w:hAnsi="Garamond"/>
                <w:b/>
                <w:bCs/>
                <w:color w:val="FF0000"/>
              </w:rPr>
              <w:t>6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-1</w:t>
            </w:r>
            <w:r>
              <w:rPr>
                <w:rFonts w:ascii="Garamond" w:hAnsi="Garamond"/>
                <w:b/>
                <w:bCs/>
                <w:color w:val="FF0000"/>
              </w:rPr>
              <w:t>0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/202</w:t>
            </w:r>
            <w:r>
              <w:rPr>
                <w:rFonts w:ascii="Garamond" w:hAnsi="Garamond"/>
                <w:b/>
                <w:bCs/>
                <w:color w:val="FF0000"/>
              </w:rPr>
              <w:t>5</w:t>
            </w:r>
          </w:p>
        </w:tc>
      </w:tr>
      <w:tr w:rsidR="003963AE" w:rsidRPr="000902C4" w14:paraId="323BBD99" w14:textId="77777777" w:rsidTr="008409D4">
        <w:trPr>
          <w:trHeight w:val="341"/>
        </w:trPr>
        <w:tc>
          <w:tcPr>
            <w:tcW w:w="3864" w:type="pct"/>
          </w:tcPr>
          <w:p w14:paraId="743384E2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</w:tcPr>
          <w:p w14:paraId="777DDAB1" w14:textId="77777777" w:rsidR="00B13B9F" w:rsidRPr="009948C4" w:rsidRDefault="009948C4" w:rsidP="00F7004C">
            <w:pPr>
              <w:rPr>
                <w:rFonts w:ascii="Garamond" w:hAnsi="Garamond"/>
                <w:b/>
                <w:bCs/>
              </w:rPr>
            </w:pPr>
            <w:r w:rsidRPr="009948C4">
              <w:rPr>
                <w:rFonts w:ascii="Garamond" w:hAnsi="Garamond"/>
                <w:b/>
                <w:bCs/>
                <w:color w:val="FF0000"/>
              </w:rPr>
              <w:t>11/</w:t>
            </w:r>
            <w:r w:rsidR="00266541">
              <w:rPr>
                <w:rFonts w:ascii="Garamond" w:hAnsi="Garamond"/>
                <w:b/>
                <w:bCs/>
                <w:color w:val="FF0000"/>
              </w:rPr>
              <w:t>6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694F16" w:rsidRPr="000902C4" w14:paraId="58F75C4F" w14:textId="77777777" w:rsidTr="00F47361">
        <w:tc>
          <w:tcPr>
            <w:tcW w:w="3864" w:type="pct"/>
          </w:tcPr>
          <w:p w14:paraId="38E575D1" w14:textId="77777777" w:rsidR="00877B13" w:rsidRPr="000902C4" w:rsidRDefault="0000369F" w:rsidP="00754A7F">
            <w:pPr>
              <w:rPr>
                <w:rFonts w:ascii="Garamond" w:hAnsi="Garamond"/>
              </w:rPr>
            </w:pPr>
            <w:r w:rsidRPr="004C5CBE">
              <w:rPr>
                <w:rFonts w:ascii="Garamond" w:hAnsi="Garamond"/>
              </w:rPr>
              <w:t xml:space="preserve">Deadline for requesting amendments to be pulled of the consent agenda for individual consideration  </w:t>
            </w:r>
          </w:p>
        </w:tc>
        <w:tc>
          <w:tcPr>
            <w:tcW w:w="1136" w:type="pct"/>
          </w:tcPr>
          <w:p w14:paraId="55E5A798" w14:textId="77777777" w:rsidR="0000369F" w:rsidRPr="0000369F" w:rsidRDefault="0000369F" w:rsidP="0000369F">
            <w:pPr>
              <w:rPr>
                <w:rFonts w:ascii="Garamond" w:hAnsi="Garamond"/>
                <w:b/>
                <w:bCs/>
                <w:color w:val="FF0000"/>
              </w:rPr>
            </w:pPr>
            <w:r w:rsidRPr="0000369F">
              <w:rPr>
                <w:rFonts w:ascii="Garamond" w:hAnsi="Garamond"/>
                <w:b/>
                <w:bCs/>
                <w:color w:val="FF0000"/>
              </w:rPr>
              <w:t>11/</w:t>
            </w:r>
            <w:r w:rsidR="00266541">
              <w:rPr>
                <w:rFonts w:ascii="Garamond" w:hAnsi="Garamond"/>
                <w:b/>
                <w:bCs/>
                <w:color w:val="FF0000"/>
              </w:rPr>
              <w:t>17</w:t>
            </w:r>
            <w:r w:rsidRPr="0000369F">
              <w:rPr>
                <w:rFonts w:ascii="Garamond" w:hAnsi="Garamond"/>
                <w:b/>
                <w:bCs/>
                <w:color w:val="FF0000"/>
              </w:rPr>
              <w:t>/202</w:t>
            </w:r>
            <w:r>
              <w:rPr>
                <w:rFonts w:ascii="Garamond" w:hAnsi="Garamond"/>
                <w:b/>
                <w:bCs/>
                <w:color w:val="FF0000"/>
              </w:rPr>
              <w:t>5</w:t>
            </w:r>
          </w:p>
          <w:p w14:paraId="665B55CC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00369F" w:rsidRPr="000902C4" w14:paraId="50DE39CA" w14:textId="77777777" w:rsidTr="00F47361">
        <w:tc>
          <w:tcPr>
            <w:tcW w:w="3864" w:type="pct"/>
          </w:tcPr>
          <w:p w14:paraId="249D1D70" w14:textId="77777777" w:rsidR="0000369F" w:rsidRDefault="0000369F" w:rsidP="0000369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Commission considers TAC recommendations </w:t>
            </w:r>
            <w:r>
              <w:rPr>
                <w:rFonts w:ascii="Garamond" w:hAnsi="Garamond"/>
              </w:rPr>
              <w:t>(2</w:t>
            </w:r>
            <w:r w:rsidRPr="00CB6E1D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45-day comment period)</w:t>
            </w:r>
          </w:p>
          <w:p w14:paraId="3A7F2A41" w14:textId="77777777" w:rsidR="0000369F" w:rsidRPr="002948B0" w:rsidRDefault="0000369F" w:rsidP="0000369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14:paraId="3B84CDEA" w14:textId="77777777" w:rsidR="0000369F" w:rsidRPr="004C5CBE" w:rsidRDefault="0000369F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</w:tcPr>
          <w:p w14:paraId="70DC5CBA" w14:textId="77777777" w:rsidR="0000369F" w:rsidRPr="0000369F" w:rsidRDefault="0000369F" w:rsidP="0000369F">
            <w:pPr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>12/</w:t>
            </w:r>
            <w:r w:rsidR="00911DBC">
              <w:rPr>
                <w:rFonts w:ascii="Garamond" w:hAnsi="Garamond"/>
                <w:b/>
                <w:bCs/>
                <w:color w:val="FF0000"/>
              </w:rPr>
              <w:t>9</w:t>
            </w:r>
            <w:r>
              <w:rPr>
                <w:rFonts w:ascii="Garamond" w:hAnsi="Garamond"/>
                <w:b/>
                <w:bCs/>
                <w:color w:val="FF0000"/>
              </w:rPr>
              <w:t>-1</w:t>
            </w:r>
            <w:r w:rsidR="00911DBC">
              <w:rPr>
                <w:rFonts w:ascii="Garamond" w:hAnsi="Garamond"/>
                <w:b/>
                <w:bCs/>
                <w:color w:val="FF0000"/>
              </w:rPr>
              <w:t>0</w:t>
            </w:r>
            <w:r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694F16" w:rsidRPr="000902C4" w14:paraId="68268100" w14:textId="77777777" w:rsidTr="00F47361">
        <w:tc>
          <w:tcPr>
            <w:tcW w:w="3864" w:type="pct"/>
          </w:tcPr>
          <w:p w14:paraId="785BDBB6" w14:textId="77777777"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r w:rsidR="00CD0E39">
              <w:rPr>
                <w:rFonts w:ascii="Garamond" w:hAnsi="Garamond"/>
              </w:rPr>
              <w:t>9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 w:rsidR="00CD0E39">
              <w:rPr>
                <w:rFonts w:ascii="Garamond" w:hAnsi="Garamond"/>
              </w:rPr>
              <w:t>8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3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14:paraId="7708D371" w14:textId="77777777"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</w:tcPr>
          <w:p w14:paraId="28A49FB2" w14:textId="77777777" w:rsidR="0031175F" w:rsidRPr="0031175F" w:rsidRDefault="0031175F" w:rsidP="0031175F">
            <w:pPr>
              <w:rPr>
                <w:rFonts w:ascii="Garamond" w:hAnsi="Garamond"/>
                <w:b/>
                <w:bCs/>
                <w:color w:val="FF0000"/>
              </w:rPr>
            </w:pPr>
            <w:r w:rsidRPr="0031175F">
              <w:rPr>
                <w:rFonts w:ascii="Garamond" w:hAnsi="Garamond"/>
                <w:b/>
                <w:bCs/>
                <w:color w:val="FF0000"/>
              </w:rPr>
              <w:t>12/22/2025</w:t>
            </w:r>
          </w:p>
          <w:p w14:paraId="4E8F3D10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14:paraId="263690C3" w14:textId="77777777" w:rsidTr="00F47361">
        <w:tc>
          <w:tcPr>
            <w:tcW w:w="3864" w:type="pct"/>
          </w:tcPr>
          <w:p w14:paraId="282FD650" w14:textId="77777777"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9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6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</w:tcPr>
          <w:p w14:paraId="4E3D7176" w14:textId="77777777"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5F7E39BF" w14:textId="77777777" w:rsidTr="00F47361">
        <w:tc>
          <w:tcPr>
            <w:tcW w:w="3864" w:type="pct"/>
          </w:tcPr>
          <w:p w14:paraId="165C5AF7" w14:textId="77777777"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627F90">
              <w:rPr>
                <w:rFonts w:ascii="Garamond" w:hAnsi="Garamond"/>
              </w:rPr>
              <w:t xml:space="preserve">elopment Workshop of </w:t>
            </w:r>
            <w:proofErr w:type="gramStart"/>
            <w:r w:rsidR="00CD0E39">
              <w:rPr>
                <w:rFonts w:ascii="Garamond" w:hAnsi="Garamond"/>
              </w:rPr>
              <w:t>…..</w:t>
            </w:r>
            <w:proofErr w:type="gramEnd"/>
            <w:r w:rsidRPr="00F31EA6">
              <w:rPr>
                <w:rFonts w:ascii="Garamond" w:hAnsi="Garamond"/>
              </w:rPr>
              <w:t>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14:paraId="701A6C33" w14:textId="77777777" w:rsidR="00C52200" w:rsidRPr="00F31EA6" w:rsidRDefault="00C52200" w:rsidP="001C16CC">
            <w:pPr>
              <w:rPr>
                <w:rFonts w:ascii="Garamond" w:hAnsi="Garamond"/>
              </w:rPr>
            </w:pPr>
          </w:p>
          <w:p w14:paraId="40B5E2C1" w14:textId="77777777"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</w:tcPr>
          <w:p w14:paraId="1CC8D41E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63D3A8D2" w14:textId="77777777" w:rsidTr="00F47361">
        <w:tc>
          <w:tcPr>
            <w:tcW w:w="3864" w:type="pct"/>
          </w:tcPr>
          <w:p w14:paraId="087A2CBB" w14:textId="77777777"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14:paraId="5212BB54" w14:textId="77777777" w:rsidR="006C722B" w:rsidRDefault="006C722B" w:rsidP="001C16CC">
            <w:pPr>
              <w:rPr>
                <w:rFonts w:ascii="Garamond" w:hAnsi="Garamond"/>
                <w:b/>
              </w:rPr>
            </w:pPr>
          </w:p>
          <w:p w14:paraId="33A9649A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04852EAE" w14:textId="77777777"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</w:tcPr>
          <w:p w14:paraId="045C8EAC" w14:textId="77777777" w:rsidR="00B13B9F" w:rsidRPr="00B13B9F" w:rsidRDefault="00B13B9F" w:rsidP="006C722B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lastRenderedPageBreak/>
              <w:t>TBD</w:t>
            </w:r>
          </w:p>
          <w:p w14:paraId="6DDA1E92" w14:textId="77777777" w:rsidR="006C722B" w:rsidRDefault="006C722B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2D53ACC2" w14:textId="77777777" w:rsidTr="00F47361">
        <w:tc>
          <w:tcPr>
            <w:tcW w:w="3864" w:type="pct"/>
          </w:tcPr>
          <w:p w14:paraId="4A005BC7" w14:textId="77777777" w:rsidR="00B13C03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 xml:space="preserve"> TACs review comments to Rule</w:t>
            </w:r>
            <w:r w:rsidR="00627F90">
              <w:rPr>
                <w:rFonts w:ascii="Garamond" w:hAnsi="Garamond"/>
              </w:rPr>
              <w:t xml:space="preserve"> Development Workshop of </w:t>
            </w:r>
            <w:r w:rsidR="00CD0E39">
              <w:rPr>
                <w:rFonts w:ascii="Garamond" w:hAnsi="Garamond"/>
              </w:rPr>
              <w:t>……</w:t>
            </w:r>
            <w:r w:rsidRPr="00F31EA6">
              <w:rPr>
                <w:rFonts w:ascii="Garamond" w:hAnsi="Garamond"/>
              </w:rPr>
              <w:t xml:space="preserve">and make recommendations to the Commission </w:t>
            </w:r>
          </w:p>
          <w:p w14:paraId="0ACDB2D2" w14:textId="77777777" w:rsidR="00B13C03" w:rsidRPr="00F31EA6" w:rsidRDefault="00B13C03" w:rsidP="00B13C03">
            <w:pPr>
              <w:rPr>
                <w:rFonts w:ascii="Garamond" w:hAnsi="Garamond"/>
              </w:rPr>
            </w:pPr>
          </w:p>
          <w:p w14:paraId="1051C762" w14:textId="77777777" w:rsidR="001C16CC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meetings - 2-day conference call/webinar meetings</w:t>
            </w:r>
          </w:p>
        </w:tc>
        <w:tc>
          <w:tcPr>
            <w:tcW w:w="1136" w:type="pct"/>
          </w:tcPr>
          <w:p w14:paraId="2C5AAAB5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08A38BB7" w14:textId="77777777" w:rsidTr="00F47361">
        <w:tc>
          <w:tcPr>
            <w:tcW w:w="3864" w:type="pct"/>
          </w:tcPr>
          <w:p w14:paraId="7E17617E" w14:textId="77777777" w:rsidR="006C722B" w:rsidRDefault="006C722B" w:rsidP="00B13C03">
            <w:pPr>
              <w:rPr>
                <w:rFonts w:ascii="Garamond" w:hAnsi="Garamond"/>
                <w:b/>
              </w:rPr>
            </w:pPr>
            <w:r w:rsidRPr="003963AE">
              <w:rPr>
                <w:rFonts w:ascii="Garamond" w:hAnsi="Garamond"/>
                <w:b/>
              </w:rPr>
              <w:t>Rule development Workshops</w:t>
            </w:r>
          </w:p>
          <w:p w14:paraId="620428DD" w14:textId="77777777" w:rsidR="006C722B" w:rsidRDefault="006C722B" w:rsidP="00B13C03">
            <w:pPr>
              <w:rPr>
                <w:rFonts w:ascii="Garamond" w:hAnsi="Garamond"/>
                <w:b/>
              </w:rPr>
            </w:pPr>
          </w:p>
          <w:p w14:paraId="54A09D7F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30C6EA9A" w14:textId="77777777" w:rsidR="006C722B" w:rsidRDefault="006C722B" w:rsidP="00B13C03">
            <w:pPr>
              <w:rPr>
                <w:rFonts w:ascii="Garamond" w:hAnsi="Garamond"/>
              </w:rPr>
            </w:pPr>
          </w:p>
        </w:tc>
        <w:tc>
          <w:tcPr>
            <w:tcW w:w="1136" w:type="pct"/>
          </w:tcPr>
          <w:p w14:paraId="5A22EB23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72A559E2" w14:textId="77777777" w:rsidTr="00F47361">
        <w:tc>
          <w:tcPr>
            <w:tcW w:w="3864" w:type="pct"/>
          </w:tcPr>
          <w:p w14:paraId="05339179" w14:textId="77777777"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Integrated Draft </w:t>
            </w:r>
            <w:r w:rsidR="00CD0E39">
              <w:rPr>
                <w:rFonts w:ascii="Garamond" w:hAnsi="Garamond"/>
              </w:rPr>
              <w:t>9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6</w:t>
            </w:r>
            <w:r w:rsidR="001E5EB7">
              <w:rPr>
                <w:rFonts w:ascii="Garamond" w:hAnsi="Garamond"/>
              </w:rPr>
              <w:t>) FBC – Posted online</w:t>
            </w:r>
          </w:p>
          <w:p w14:paraId="266085F5" w14:textId="77777777"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</w:tcPr>
          <w:p w14:paraId="5FFFC7EB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11C8311A" w14:textId="77777777" w:rsidTr="00F47361">
        <w:tc>
          <w:tcPr>
            <w:tcW w:w="3864" w:type="pct"/>
          </w:tcPr>
          <w:p w14:paraId="4C76394C" w14:textId="77777777"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14:paraId="6E80FEBC" w14:textId="77777777"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</w:tcPr>
          <w:p w14:paraId="65B9623D" w14:textId="77777777" w:rsidR="006C722B" w:rsidRDefault="001A4F85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  <w:r w:rsidRPr="00B13B9F">
              <w:rPr>
                <w:rFonts w:ascii="Garamond" w:hAnsi="Garamond"/>
                <w:strike/>
                <w:color w:val="FF0000"/>
              </w:rPr>
              <w:t xml:space="preserve"> </w:t>
            </w:r>
          </w:p>
          <w:p w14:paraId="13FAA63D" w14:textId="77777777" w:rsidR="001A4F85" w:rsidRPr="00B13B9F" w:rsidRDefault="001A4F85" w:rsidP="00F7004C">
            <w:pPr>
              <w:rPr>
                <w:rFonts w:ascii="Garamond" w:hAnsi="Garamond"/>
                <w:strike/>
              </w:rPr>
            </w:pPr>
          </w:p>
        </w:tc>
      </w:tr>
      <w:tr w:rsidR="001E5EB7" w:rsidRPr="000902C4" w14:paraId="0C327D99" w14:textId="77777777" w:rsidTr="00F47361">
        <w:tc>
          <w:tcPr>
            <w:tcW w:w="3864" w:type="pct"/>
          </w:tcPr>
          <w:p w14:paraId="48107C1A" w14:textId="77777777"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14:paraId="3B75BA20" w14:textId="77777777" w:rsidR="001E5EB7" w:rsidRPr="000F7E37" w:rsidRDefault="00CD0E39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vertAlign w:val="superscript"/>
              </w:rPr>
              <w:t>9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>
              <w:rPr>
                <w:rFonts w:ascii="Garamond" w:hAnsi="Garamond"/>
                <w:bCs/>
              </w:rPr>
              <w:t>6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14:paraId="2E723ECF" w14:textId="77777777"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</w:tcPr>
          <w:p w14:paraId="6FE0553A" w14:textId="77777777"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4D22B8E5" w14:textId="77777777" w:rsidTr="00F47361">
        <w:tc>
          <w:tcPr>
            <w:tcW w:w="3864" w:type="pct"/>
          </w:tcPr>
          <w:p w14:paraId="0808FCE0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</w:t>
            </w:r>
            <w:proofErr w:type="gramStart"/>
            <w:r w:rsidR="001C4417">
              <w:rPr>
                <w:rFonts w:ascii="Garamond" w:hAnsi="Garamond"/>
                <w:bCs/>
              </w:rPr>
              <w:t xml:space="preserve">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</w:t>
            </w:r>
            <w:proofErr w:type="gramEnd"/>
            <w:r w:rsidR="001C4417" w:rsidRPr="001C4417">
              <w:rPr>
                <w:rFonts w:ascii="Garamond" w:hAnsi="Garamond"/>
                <w:bCs/>
                <w:sz w:val="20"/>
              </w:rPr>
              <w:t xml:space="preserve"> to addressing all JAPC’s concerns</w:t>
            </w:r>
          </w:p>
        </w:tc>
        <w:tc>
          <w:tcPr>
            <w:tcW w:w="1136" w:type="pct"/>
          </w:tcPr>
          <w:p w14:paraId="5BD9C9E2" w14:textId="77777777"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14:paraId="5001495B" w14:textId="77777777" w:rsidTr="00F47361">
        <w:tc>
          <w:tcPr>
            <w:tcW w:w="3864" w:type="pct"/>
          </w:tcPr>
          <w:p w14:paraId="481C0235" w14:textId="77777777"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</w:tcPr>
          <w:p w14:paraId="758D7CFF" w14:textId="77777777"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14:paraId="2C8FC371" w14:textId="77777777" w:rsidTr="00F47361">
        <w:tc>
          <w:tcPr>
            <w:tcW w:w="3864" w:type="pct"/>
          </w:tcPr>
          <w:p w14:paraId="5C681886" w14:textId="77777777"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</w:t>
            </w:r>
            <w:proofErr w:type="gramStart"/>
            <w:r w:rsidR="00E20760">
              <w:rPr>
                <w:rFonts w:ascii="Garamond" w:hAnsi="Garamond"/>
                <w:bCs/>
              </w:rPr>
              <w:t xml:space="preserve">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>-</w:t>
            </w:r>
            <w:proofErr w:type="gramEnd"/>
            <w:r w:rsidR="001C4417">
              <w:rPr>
                <w:rFonts w:ascii="Garamond" w:hAnsi="Garamond"/>
                <w:bCs/>
              </w:rPr>
              <w:t xml:space="preserve">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</w:tcPr>
          <w:p w14:paraId="2081BF2C" w14:textId="77777777"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64018CAD" w14:textId="77777777" w:rsidTr="00F47361">
        <w:tc>
          <w:tcPr>
            <w:tcW w:w="3864" w:type="pct"/>
          </w:tcPr>
          <w:p w14:paraId="22499254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3D44F6">
              <w:rPr>
                <w:rFonts w:ascii="Garamond" w:hAnsi="Garamond"/>
              </w:rPr>
              <w:t xml:space="preserve">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</w:t>
            </w:r>
            <w:r w:rsidR="00CD0E39">
              <w:rPr>
                <w:rFonts w:ascii="Garamond" w:hAnsi="Garamond"/>
                <w:b/>
              </w:rPr>
              <w:t>9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</w:tcPr>
          <w:p w14:paraId="7B7F76E8" w14:textId="77777777"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</w:t>
            </w:r>
            <w:r w:rsidR="00CD0E39">
              <w:rPr>
                <w:rFonts w:ascii="Garamond" w:hAnsi="Garamond"/>
              </w:rPr>
              <w:t>6</w:t>
            </w:r>
          </w:p>
        </w:tc>
      </w:tr>
      <w:tr w:rsidR="00694F16" w:rsidRPr="000902C4" w14:paraId="0D9B1D05" w14:textId="77777777" w:rsidTr="00F47361">
        <w:tc>
          <w:tcPr>
            <w:tcW w:w="3864" w:type="pct"/>
          </w:tcPr>
          <w:p w14:paraId="2A7EC65B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</w:tcPr>
          <w:p w14:paraId="5C8C4E0C" w14:textId="77777777"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463C6407" w14:textId="77777777" w:rsidTr="00F47361">
        <w:tc>
          <w:tcPr>
            <w:tcW w:w="5000" w:type="pct"/>
            <w:gridSpan w:val="2"/>
          </w:tcPr>
          <w:p w14:paraId="12B5098F" w14:textId="77777777"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14:paraId="15D63969" w14:textId="77777777"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15360975" o:spid="_x0000_i1026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0743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508329443">
    <w:abstractNumId w:val="1"/>
  </w:num>
  <w:num w:numId="3" w16cid:durableId="2037467475">
    <w:abstractNumId w:val="0"/>
  </w:num>
  <w:num w:numId="4" w16cid:durableId="128978779">
    <w:abstractNumId w:val="6"/>
  </w:num>
  <w:num w:numId="5" w16cid:durableId="1382290832">
    <w:abstractNumId w:val="19"/>
  </w:num>
  <w:num w:numId="6" w16cid:durableId="2083601260">
    <w:abstractNumId w:val="15"/>
  </w:num>
  <w:num w:numId="7" w16cid:durableId="669214594">
    <w:abstractNumId w:val="12"/>
  </w:num>
  <w:num w:numId="8" w16cid:durableId="2131511680">
    <w:abstractNumId w:val="3"/>
  </w:num>
  <w:num w:numId="9" w16cid:durableId="1245846825">
    <w:abstractNumId w:val="4"/>
  </w:num>
  <w:num w:numId="10" w16cid:durableId="714626386">
    <w:abstractNumId w:val="10"/>
  </w:num>
  <w:num w:numId="11" w16cid:durableId="1793673762">
    <w:abstractNumId w:val="18"/>
  </w:num>
  <w:num w:numId="12" w16cid:durableId="1664122418">
    <w:abstractNumId w:val="7"/>
  </w:num>
  <w:num w:numId="13" w16cid:durableId="367999301">
    <w:abstractNumId w:val="13"/>
  </w:num>
  <w:num w:numId="14" w16cid:durableId="1530295200">
    <w:abstractNumId w:val="8"/>
  </w:num>
  <w:num w:numId="15" w16cid:durableId="1260914179">
    <w:abstractNumId w:val="5"/>
  </w:num>
  <w:num w:numId="16" w16cid:durableId="675815300">
    <w:abstractNumId w:val="17"/>
  </w:num>
  <w:num w:numId="17" w16cid:durableId="781221007">
    <w:abstractNumId w:val="16"/>
  </w:num>
  <w:num w:numId="18" w16cid:durableId="72511383">
    <w:abstractNumId w:val="14"/>
  </w:num>
  <w:num w:numId="19" w16cid:durableId="1551380982">
    <w:abstractNumId w:val="9"/>
  </w:num>
  <w:num w:numId="20" w16cid:durableId="1097944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16"/>
    <w:rsid w:val="00002E3C"/>
    <w:rsid w:val="0000369F"/>
    <w:rsid w:val="00004C1F"/>
    <w:rsid w:val="00012020"/>
    <w:rsid w:val="0002203E"/>
    <w:rsid w:val="000226E6"/>
    <w:rsid w:val="00023734"/>
    <w:rsid w:val="000239A8"/>
    <w:rsid w:val="00024126"/>
    <w:rsid w:val="000273F4"/>
    <w:rsid w:val="000363EF"/>
    <w:rsid w:val="00042F71"/>
    <w:rsid w:val="00072AB5"/>
    <w:rsid w:val="0009127B"/>
    <w:rsid w:val="000A4052"/>
    <w:rsid w:val="000B0E04"/>
    <w:rsid w:val="000B524F"/>
    <w:rsid w:val="000D4EAE"/>
    <w:rsid w:val="000E3F9F"/>
    <w:rsid w:val="00111B29"/>
    <w:rsid w:val="00120F45"/>
    <w:rsid w:val="00147F6D"/>
    <w:rsid w:val="001512B1"/>
    <w:rsid w:val="001571CF"/>
    <w:rsid w:val="0015736B"/>
    <w:rsid w:val="00171863"/>
    <w:rsid w:val="0018262E"/>
    <w:rsid w:val="0019081A"/>
    <w:rsid w:val="001A4F85"/>
    <w:rsid w:val="001A6395"/>
    <w:rsid w:val="001B4E0D"/>
    <w:rsid w:val="001C16CC"/>
    <w:rsid w:val="001C2FCE"/>
    <w:rsid w:val="001C3136"/>
    <w:rsid w:val="001C4417"/>
    <w:rsid w:val="001D482C"/>
    <w:rsid w:val="001E5EB7"/>
    <w:rsid w:val="001F36B9"/>
    <w:rsid w:val="001F4535"/>
    <w:rsid w:val="002017A5"/>
    <w:rsid w:val="0023296B"/>
    <w:rsid w:val="00264AAE"/>
    <w:rsid w:val="00266541"/>
    <w:rsid w:val="0028517E"/>
    <w:rsid w:val="002921EA"/>
    <w:rsid w:val="002948B0"/>
    <w:rsid w:val="00294CCD"/>
    <w:rsid w:val="002A1AFE"/>
    <w:rsid w:val="002A724B"/>
    <w:rsid w:val="002C0C78"/>
    <w:rsid w:val="002C6878"/>
    <w:rsid w:val="002D50E6"/>
    <w:rsid w:val="002E6464"/>
    <w:rsid w:val="002F2E83"/>
    <w:rsid w:val="002F4A3A"/>
    <w:rsid w:val="00301300"/>
    <w:rsid w:val="0031175F"/>
    <w:rsid w:val="00311F51"/>
    <w:rsid w:val="003310D2"/>
    <w:rsid w:val="00331C12"/>
    <w:rsid w:val="00363B0C"/>
    <w:rsid w:val="003759BE"/>
    <w:rsid w:val="003963AE"/>
    <w:rsid w:val="00397365"/>
    <w:rsid w:val="003B043D"/>
    <w:rsid w:val="003B4250"/>
    <w:rsid w:val="003D44F6"/>
    <w:rsid w:val="003F1934"/>
    <w:rsid w:val="004601AD"/>
    <w:rsid w:val="00461F15"/>
    <w:rsid w:val="00465A2C"/>
    <w:rsid w:val="00471F25"/>
    <w:rsid w:val="00472831"/>
    <w:rsid w:val="004A54CB"/>
    <w:rsid w:val="004B313E"/>
    <w:rsid w:val="004D0E69"/>
    <w:rsid w:val="00502EC6"/>
    <w:rsid w:val="00517237"/>
    <w:rsid w:val="00564E28"/>
    <w:rsid w:val="00570F13"/>
    <w:rsid w:val="00584CB3"/>
    <w:rsid w:val="00587490"/>
    <w:rsid w:val="0059544C"/>
    <w:rsid w:val="005961D6"/>
    <w:rsid w:val="005C09FA"/>
    <w:rsid w:val="005D2EA8"/>
    <w:rsid w:val="005E0525"/>
    <w:rsid w:val="005F3D70"/>
    <w:rsid w:val="00601DD9"/>
    <w:rsid w:val="006027DD"/>
    <w:rsid w:val="00627F90"/>
    <w:rsid w:val="0064599E"/>
    <w:rsid w:val="00667C34"/>
    <w:rsid w:val="00694F16"/>
    <w:rsid w:val="006A33C0"/>
    <w:rsid w:val="006A42FC"/>
    <w:rsid w:val="006B231B"/>
    <w:rsid w:val="006B4242"/>
    <w:rsid w:val="006C722B"/>
    <w:rsid w:val="006D5FB9"/>
    <w:rsid w:val="006E35D5"/>
    <w:rsid w:val="006E5CA4"/>
    <w:rsid w:val="00745FAB"/>
    <w:rsid w:val="007542A3"/>
    <w:rsid w:val="00754A7F"/>
    <w:rsid w:val="007707F5"/>
    <w:rsid w:val="0077543B"/>
    <w:rsid w:val="007928AD"/>
    <w:rsid w:val="007A30B6"/>
    <w:rsid w:val="007D1662"/>
    <w:rsid w:val="007D70DC"/>
    <w:rsid w:val="007E0D51"/>
    <w:rsid w:val="007F2089"/>
    <w:rsid w:val="008243D8"/>
    <w:rsid w:val="008409D4"/>
    <w:rsid w:val="008572DC"/>
    <w:rsid w:val="00870C23"/>
    <w:rsid w:val="00877B13"/>
    <w:rsid w:val="00885D90"/>
    <w:rsid w:val="008A4E1D"/>
    <w:rsid w:val="008C45A4"/>
    <w:rsid w:val="008C5DCB"/>
    <w:rsid w:val="008E6248"/>
    <w:rsid w:val="00911DBC"/>
    <w:rsid w:val="009166F6"/>
    <w:rsid w:val="00934482"/>
    <w:rsid w:val="00946015"/>
    <w:rsid w:val="00952622"/>
    <w:rsid w:val="00964187"/>
    <w:rsid w:val="009948C4"/>
    <w:rsid w:val="009A693E"/>
    <w:rsid w:val="009C38C0"/>
    <w:rsid w:val="009D2468"/>
    <w:rsid w:val="009D5FAB"/>
    <w:rsid w:val="009E6CA5"/>
    <w:rsid w:val="009F34CF"/>
    <w:rsid w:val="00A023AA"/>
    <w:rsid w:val="00A24145"/>
    <w:rsid w:val="00A56D02"/>
    <w:rsid w:val="00A57702"/>
    <w:rsid w:val="00A840F9"/>
    <w:rsid w:val="00AD5CD4"/>
    <w:rsid w:val="00AD7D06"/>
    <w:rsid w:val="00AF47E0"/>
    <w:rsid w:val="00B13B9F"/>
    <w:rsid w:val="00B13C03"/>
    <w:rsid w:val="00B23F30"/>
    <w:rsid w:val="00B37087"/>
    <w:rsid w:val="00B4538D"/>
    <w:rsid w:val="00B5104F"/>
    <w:rsid w:val="00B65CBF"/>
    <w:rsid w:val="00B84C9D"/>
    <w:rsid w:val="00B94757"/>
    <w:rsid w:val="00BA4FCC"/>
    <w:rsid w:val="00BA61B6"/>
    <w:rsid w:val="00BB337A"/>
    <w:rsid w:val="00BB3571"/>
    <w:rsid w:val="00BB4668"/>
    <w:rsid w:val="00BB7377"/>
    <w:rsid w:val="00BC076E"/>
    <w:rsid w:val="00BC7136"/>
    <w:rsid w:val="00BD0EA9"/>
    <w:rsid w:val="00BD6068"/>
    <w:rsid w:val="00BE21CF"/>
    <w:rsid w:val="00C042FE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B6E1D"/>
    <w:rsid w:val="00CC0FEE"/>
    <w:rsid w:val="00CD0E39"/>
    <w:rsid w:val="00CD1D6B"/>
    <w:rsid w:val="00CE4F3B"/>
    <w:rsid w:val="00CE7DFD"/>
    <w:rsid w:val="00CF1536"/>
    <w:rsid w:val="00CF5049"/>
    <w:rsid w:val="00D10A7A"/>
    <w:rsid w:val="00D1436C"/>
    <w:rsid w:val="00D3499E"/>
    <w:rsid w:val="00D46DB2"/>
    <w:rsid w:val="00D6500C"/>
    <w:rsid w:val="00D83E4C"/>
    <w:rsid w:val="00DB2C41"/>
    <w:rsid w:val="00DB6A75"/>
    <w:rsid w:val="00DC0493"/>
    <w:rsid w:val="00DD5848"/>
    <w:rsid w:val="00DE002A"/>
    <w:rsid w:val="00DE2F7A"/>
    <w:rsid w:val="00DF2356"/>
    <w:rsid w:val="00E06C2F"/>
    <w:rsid w:val="00E20760"/>
    <w:rsid w:val="00E26D9D"/>
    <w:rsid w:val="00E4611C"/>
    <w:rsid w:val="00E46BF4"/>
    <w:rsid w:val="00E46F1F"/>
    <w:rsid w:val="00E83017"/>
    <w:rsid w:val="00E97FCE"/>
    <w:rsid w:val="00EB0BBD"/>
    <w:rsid w:val="00EC4653"/>
    <w:rsid w:val="00EC5C58"/>
    <w:rsid w:val="00ED0AD6"/>
    <w:rsid w:val="00ED1E8C"/>
    <w:rsid w:val="00EE6667"/>
    <w:rsid w:val="00EF1415"/>
    <w:rsid w:val="00EF380D"/>
    <w:rsid w:val="00F01C67"/>
    <w:rsid w:val="00F31EA6"/>
    <w:rsid w:val="00F47361"/>
    <w:rsid w:val="00F6402D"/>
    <w:rsid w:val="00F640A8"/>
    <w:rsid w:val="00F6586D"/>
    <w:rsid w:val="00F67F3B"/>
    <w:rsid w:val="00F7004C"/>
    <w:rsid w:val="00F86425"/>
    <w:rsid w:val="00F9472B"/>
    <w:rsid w:val="00F977AA"/>
    <w:rsid w:val="00FB2656"/>
    <w:rsid w:val="00FB4571"/>
    <w:rsid w:val="00FD00C2"/>
    <w:rsid w:val="00FD42EC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CC76E8"/>
  <w15:docId w15:val="{87A13CF0-1DAA-46F6-8CDA-618E8FE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  <w:style w:type="paragraph" w:styleId="Revision">
    <w:name w:val="Revision"/>
    <w:hidden/>
    <w:uiPriority w:val="99"/>
    <w:semiHidden/>
    <w:rsid w:val="00EB0BBD"/>
    <w:pPr>
      <w:spacing w:after="0"/>
    </w:pPr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8</cp:revision>
  <cp:lastPrinted>2018-04-03T13:59:00Z</cp:lastPrinted>
  <dcterms:created xsi:type="dcterms:W3CDTF">2025-03-18T14:40:00Z</dcterms:created>
  <dcterms:modified xsi:type="dcterms:W3CDTF">2025-09-10T14:35:00Z</dcterms:modified>
</cp:coreProperties>
</file>