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C41CF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754A7F" w:rsidRDefault="00CE4F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12/15/2020</w:t>
            </w: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8A4E1D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1/4/2021</w:t>
            </w: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952622" w:rsidRDefault="002921EA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3</w:t>
            </w:r>
            <w:r w:rsidR="00C771E2" w:rsidRPr="00952622">
              <w:rPr>
                <w:rFonts w:ascii="Garamond" w:hAnsi="Garamond"/>
              </w:rPr>
              <w:t>/1</w:t>
            </w:r>
            <w:r w:rsidRPr="00952622">
              <w:rPr>
                <w:rFonts w:ascii="Garamond" w:hAnsi="Garamond"/>
              </w:rPr>
              <w:t>5</w:t>
            </w:r>
            <w:r w:rsidR="002948B0" w:rsidRPr="00952622">
              <w:rPr>
                <w:rFonts w:ascii="Garamond" w:hAnsi="Garamond"/>
              </w:rPr>
              <w:t>/</w:t>
            </w:r>
            <w:r w:rsidR="006B231B" w:rsidRPr="00952622">
              <w:rPr>
                <w:rFonts w:ascii="Garamond" w:hAnsi="Garamond"/>
              </w:rPr>
              <w:t>2021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RCCIWG meeting – on-site meeting (</w:t>
            </w:r>
            <w:r>
              <w:rPr>
                <w:rFonts w:ascii="Garamond" w:hAnsi="Garamond"/>
                <w:sz w:val="20"/>
              </w:rPr>
              <w:t>TBD</w:t>
            </w:r>
            <w:r w:rsidRPr="005F3D7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B231B" w:rsidRPr="00952622" w:rsidRDefault="006B231B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952622" w:rsidRDefault="002921EA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4/30</w:t>
            </w:r>
            <w:r w:rsidR="006B231B" w:rsidRPr="00952622">
              <w:rPr>
                <w:rFonts w:ascii="Garamond" w:hAnsi="Garamond"/>
              </w:rPr>
              <w:t>/2021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952622" w:rsidRDefault="002921EA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5/17/2021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570F13" w:rsidRPr="00952622" w:rsidRDefault="007707F5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lastRenderedPageBreak/>
              <w:t>06/17-25</w:t>
            </w:r>
            <w:r w:rsidR="002921EA" w:rsidRPr="00952622">
              <w:rPr>
                <w:rFonts w:ascii="Garamond" w:hAnsi="Garamond"/>
              </w:rPr>
              <w:t>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AF47E0" w:rsidRDefault="004601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AF47E0">
              <w:rPr>
                <w:rFonts w:ascii="Garamond" w:hAnsi="Garamond"/>
              </w:rPr>
              <w:t>/</w:t>
            </w:r>
            <w:r w:rsidR="007707F5">
              <w:rPr>
                <w:rFonts w:ascii="Garamond" w:hAnsi="Garamond"/>
              </w:rPr>
              <w:t>15</w:t>
            </w:r>
            <w:r>
              <w:rPr>
                <w:rFonts w:ascii="Garamond" w:hAnsi="Garamond"/>
              </w:rPr>
              <w:t>/</w:t>
            </w:r>
            <w:r w:rsidR="007707F5">
              <w:rPr>
                <w:rFonts w:ascii="Garamond" w:hAnsi="Garamond"/>
              </w:rPr>
              <w:t>2021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952622" w:rsidRDefault="00B37087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9/17</w:t>
            </w:r>
            <w:r w:rsidR="000273F4" w:rsidRPr="00952622">
              <w:rPr>
                <w:rFonts w:ascii="Garamond" w:hAnsi="Garamond"/>
              </w:rPr>
              <w:t>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952622" w:rsidRDefault="000273F4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10/11-12/2021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Default="00B37087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11/1/2021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512B1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11/2</w:t>
            </w:r>
            <w:r w:rsidR="00B37087">
              <w:rPr>
                <w:rFonts w:ascii="Garamond" w:hAnsi="Garamond"/>
              </w:rPr>
              <w:t>/2021</w:t>
            </w:r>
            <w:r w:rsidR="00F977AA">
              <w:rPr>
                <w:rFonts w:ascii="Garamond" w:hAnsi="Garamond"/>
              </w:rPr>
              <w:t xml:space="preserve"> – 12/15</w:t>
            </w:r>
            <w:r w:rsidR="00B37087">
              <w:rPr>
                <w:rFonts w:ascii="Garamond" w:hAnsi="Garamond"/>
              </w:rPr>
              <w:t>/2021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Default="00B37087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1/3/2022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Default="00F977AA" w:rsidP="00F7004C">
            <w:pPr>
              <w:rPr>
                <w:rFonts w:ascii="Garamond" w:hAnsi="Garamond"/>
              </w:rPr>
            </w:pPr>
            <w:r w:rsidRPr="00EC4653">
              <w:rPr>
                <w:rFonts w:ascii="Garamond" w:hAnsi="Garamond"/>
              </w:rPr>
              <w:t>2/18</w:t>
            </w:r>
            <w:r w:rsidR="00B37087">
              <w:rPr>
                <w:rFonts w:ascii="Garamond" w:hAnsi="Garamond"/>
              </w:rPr>
              <w:t>/2022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Default="00B37087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3/1/2022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EC4653" w:rsidRDefault="0019081A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3/21-24</w:t>
            </w:r>
            <w:bookmarkStart w:id="0" w:name="_GoBack"/>
            <w:bookmarkEnd w:id="0"/>
            <w:r w:rsidR="00B37087">
              <w:rPr>
                <w:rFonts w:ascii="Garamond" w:hAnsi="Garamond"/>
              </w:rPr>
              <w:t>/2022</w:t>
            </w:r>
          </w:p>
          <w:p w:rsidR="007928AD" w:rsidRPr="007928AD" w:rsidRDefault="007928AD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Default="00564E28" w:rsidP="00F7004C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4/1</w:t>
            </w:r>
            <w:r w:rsidR="00946015">
              <w:rPr>
                <w:rFonts w:ascii="Garamond" w:hAnsi="Garamond"/>
              </w:rPr>
              <w:t>2/2022</w:t>
            </w: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C60073" w:rsidRPr="0023296B" w:rsidRDefault="0094601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5/6/2022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EC4653" w:rsidRDefault="00EC4653" w:rsidP="00F7004C">
            <w:pPr>
              <w:rPr>
                <w:rFonts w:ascii="Garamond" w:hAnsi="Garamond"/>
                <w:color w:val="FF0000"/>
              </w:rPr>
            </w:pPr>
            <w:r w:rsidRPr="0023296B">
              <w:rPr>
                <w:rFonts w:ascii="Garamond" w:hAnsi="Garamond"/>
              </w:rPr>
              <w:t>5/26</w:t>
            </w:r>
            <w:r w:rsidR="00946015">
              <w:rPr>
                <w:rFonts w:ascii="Garamond" w:hAnsi="Garamond"/>
              </w:rPr>
              <w:t>/2022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Default="0094601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6/21/2022</w:t>
            </w: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Default="0094601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7/11-14/2022</w:t>
            </w: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Default="0094601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7/22/2022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754A7F" w:rsidRDefault="0094601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8/15-16/2022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9/19/2022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>elopment Workshop of February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F31EA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1/23-30/2023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February </w:t>
            </w:r>
            <w:r w:rsidR="00627F90">
              <w:rPr>
                <w:rFonts w:ascii="Garamond" w:hAnsi="Garamond"/>
              </w:rPr>
              <w:t>13, 2023</w:t>
            </w:r>
          </w:p>
          <w:p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April 11, 2023 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:rsidR="00B13C03" w:rsidRPr="00F31EA6" w:rsidRDefault="00B13C03" w:rsidP="00B13C03">
            <w:pPr>
              <w:rPr>
                <w:rFonts w:ascii="Garamond" w:hAnsi="Garamond"/>
              </w:rPr>
            </w:pPr>
          </w:p>
          <w:p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F31EA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3/23-24/2023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:rsidR="006C722B" w:rsidRDefault="006C722B" w:rsidP="00B13C03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April 11, 2023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April 20, 2023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F31EA6" w:rsidRDefault="003D44F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June 2, 2023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>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147F6D"/>
    <w:rsid w:val="001512B1"/>
    <w:rsid w:val="001571CF"/>
    <w:rsid w:val="0015736B"/>
    <w:rsid w:val="00171863"/>
    <w:rsid w:val="0018262E"/>
    <w:rsid w:val="0019081A"/>
    <w:rsid w:val="001C16CC"/>
    <w:rsid w:val="001C2FCE"/>
    <w:rsid w:val="001C4417"/>
    <w:rsid w:val="001D482C"/>
    <w:rsid w:val="001E5EB7"/>
    <w:rsid w:val="002017A5"/>
    <w:rsid w:val="0023296B"/>
    <w:rsid w:val="002921EA"/>
    <w:rsid w:val="002948B0"/>
    <w:rsid w:val="002A724B"/>
    <w:rsid w:val="002C0C78"/>
    <w:rsid w:val="002F4A3A"/>
    <w:rsid w:val="00311F51"/>
    <w:rsid w:val="003310D2"/>
    <w:rsid w:val="00331C12"/>
    <w:rsid w:val="003963AE"/>
    <w:rsid w:val="00397365"/>
    <w:rsid w:val="003B4250"/>
    <w:rsid w:val="003D44F6"/>
    <w:rsid w:val="003F1934"/>
    <w:rsid w:val="004601AD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8243D8"/>
    <w:rsid w:val="008409D4"/>
    <w:rsid w:val="008572DC"/>
    <w:rsid w:val="00870C23"/>
    <w:rsid w:val="00877B13"/>
    <w:rsid w:val="008A4E1D"/>
    <w:rsid w:val="008E6248"/>
    <w:rsid w:val="009166F6"/>
    <w:rsid w:val="00946015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71E2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E06C2F"/>
    <w:rsid w:val="00E20760"/>
    <w:rsid w:val="00E26D9D"/>
    <w:rsid w:val="00E46BF4"/>
    <w:rsid w:val="00E46F1F"/>
    <w:rsid w:val="00E83017"/>
    <w:rsid w:val="00EC4653"/>
    <w:rsid w:val="00ED0AD6"/>
    <w:rsid w:val="00EF380D"/>
    <w:rsid w:val="00F01C67"/>
    <w:rsid w:val="00F31EA6"/>
    <w:rsid w:val="00F47361"/>
    <w:rsid w:val="00F640A8"/>
    <w:rsid w:val="00F67F3B"/>
    <w:rsid w:val="00F7004C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6</cp:revision>
  <cp:lastPrinted>2018-04-03T13:59:00Z</cp:lastPrinted>
  <dcterms:created xsi:type="dcterms:W3CDTF">2020-10-05T19:29:00Z</dcterms:created>
  <dcterms:modified xsi:type="dcterms:W3CDTF">2020-10-05T23:17:00Z</dcterms:modified>
</cp:coreProperties>
</file>